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7082" w14:textId="42DA69B6" w:rsidR="00F424BC" w:rsidRDefault="00F424BC" w:rsidP="001E3FB0">
      <w:pPr>
        <w:rPr>
          <w:b/>
          <w:bCs/>
          <w:lang w:val="nn-NO"/>
        </w:rPr>
      </w:pPr>
      <w:r w:rsidRPr="00542D16">
        <w:rPr>
          <w:b/>
          <w:bCs/>
          <w:lang w:val="nn-NO"/>
        </w:rPr>
        <w:t>Evaluering</w:t>
      </w:r>
      <w:r w:rsidR="00451B77">
        <w:rPr>
          <w:b/>
          <w:bCs/>
          <w:lang w:val="nn-NO"/>
        </w:rPr>
        <w:t xml:space="preserve"> av emne </w:t>
      </w:r>
      <w:r w:rsidRPr="00542D16">
        <w:rPr>
          <w:b/>
          <w:bCs/>
          <w:lang w:val="nn-NO"/>
        </w:rPr>
        <w:t xml:space="preserve">ved ISV </w:t>
      </w:r>
    </w:p>
    <w:p w14:paraId="450B9EF7" w14:textId="4C6463A9" w:rsidR="00F21001" w:rsidRPr="008052E2" w:rsidRDefault="00FF5499" w:rsidP="001E3FB0">
      <w:pPr>
        <w:rPr>
          <w:lang w:val="nn-NO"/>
        </w:rPr>
      </w:pPr>
      <w:r w:rsidRPr="00FF5499">
        <w:rPr>
          <w:lang w:val="nn-NO"/>
        </w:rPr>
        <w:t xml:space="preserve">Rutine er laga med utgangspunkt i masterprogrammet i statsvitskap. </w:t>
      </w:r>
      <w:r w:rsidR="002D2582">
        <w:rPr>
          <w:lang w:val="nn-NO"/>
        </w:rPr>
        <w:t>Rutine for evaluering kan</w:t>
      </w:r>
      <w:r w:rsidR="00CC63B5">
        <w:rPr>
          <w:lang w:val="nn-NO"/>
        </w:rPr>
        <w:t xml:space="preserve"> tilpassast </w:t>
      </w:r>
      <w:r w:rsidR="00CC63B5" w:rsidRPr="008052E2">
        <w:rPr>
          <w:lang w:val="nn-NO"/>
        </w:rPr>
        <w:t xml:space="preserve">program og nivå. </w:t>
      </w:r>
      <w:r w:rsidR="00F21001" w:rsidRPr="008052E2">
        <w:rPr>
          <w:lang w:val="nn-NO"/>
        </w:rPr>
        <w:t xml:space="preserve">Programleiarane </w:t>
      </w:r>
      <w:r w:rsidR="001D4E49">
        <w:rPr>
          <w:lang w:val="nn-NO"/>
        </w:rPr>
        <w:t>kan</w:t>
      </w:r>
      <w:r w:rsidR="00F21001" w:rsidRPr="008052E2">
        <w:rPr>
          <w:lang w:val="nn-NO"/>
        </w:rPr>
        <w:t xml:space="preserve"> vurdere om det er formålstenleg å involvere </w:t>
      </w:r>
      <w:r w:rsidR="00FD01A6" w:rsidRPr="008052E2">
        <w:rPr>
          <w:lang w:val="nn-NO"/>
        </w:rPr>
        <w:t>fagutvala i evalueringsmøta.</w:t>
      </w:r>
    </w:p>
    <w:p w14:paraId="4C617524" w14:textId="55267B03" w:rsidR="00451B77" w:rsidRPr="008052E2" w:rsidRDefault="00451B77" w:rsidP="001E3FB0">
      <w:pPr>
        <w:rPr>
          <w:lang w:val="nn-NO"/>
        </w:rPr>
      </w:pPr>
      <w:r w:rsidRPr="008052E2">
        <w:rPr>
          <w:lang w:val="nn-NO"/>
        </w:rPr>
        <w:t>Programrådet for statsvitskap og</w:t>
      </w:r>
      <w:r w:rsidR="00CC63B5" w:rsidRPr="008052E2">
        <w:rPr>
          <w:lang w:val="nn-NO"/>
        </w:rPr>
        <w:t xml:space="preserve"> </w:t>
      </w:r>
      <w:r w:rsidR="00283671" w:rsidRPr="008052E2">
        <w:rPr>
          <w:lang w:val="nn-NO"/>
        </w:rPr>
        <w:t xml:space="preserve">PECOS har ansvar for STV og PECOS-emne, INTER-programråd har ansvar for </w:t>
      </w:r>
      <w:r w:rsidR="006C5656" w:rsidRPr="008052E2">
        <w:rPr>
          <w:lang w:val="nn-NO"/>
        </w:rPr>
        <w:t xml:space="preserve">INTER-emne, OADM-programråd har ansvar for OADM-emne. </w:t>
      </w:r>
    </w:p>
    <w:p w14:paraId="5134CE97" w14:textId="291695C0" w:rsidR="0076447E" w:rsidRPr="004508FD" w:rsidRDefault="0076447E" w:rsidP="001E3FB0">
      <w:pPr>
        <w:rPr>
          <w:b/>
          <w:bCs/>
          <w:lang w:val="nn-NO"/>
        </w:rPr>
      </w:pPr>
      <w:r w:rsidRPr="004508FD">
        <w:rPr>
          <w:b/>
          <w:bCs/>
          <w:lang w:val="nn-NO"/>
        </w:rPr>
        <w:t>Evaluering</w:t>
      </w:r>
    </w:p>
    <w:p w14:paraId="3615F807" w14:textId="068C80AE" w:rsidR="001E3FB0" w:rsidRPr="004508FD" w:rsidRDefault="001E3FB0" w:rsidP="009D5ED0">
      <w:pPr>
        <w:rPr>
          <w:lang w:val="nn-NO"/>
        </w:rPr>
      </w:pPr>
      <w:r w:rsidRPr="004508FD">
        <w:rPr>
          <w:lang w:val="nn-NO"/>
        </w:rPr>
        <w:t>Obligatorisk</w:t>
      </w:r>
      <w:r w:rsidR="00EB3C9A" w:rsidRPr="004508FD">
        <w:rPr>
          <w:lang w:val="nn-NO"/>
        </w:rPr>
        <w:t xml:space="preserve"> kvar gong eit emne går:</w:t>
      </w:r>
    </w:p>
    <w:p w14:paraId="03D9055B" w14:textId="77777777" w:rsidR="001E3FB0" w:rsidRPr="004508FD" w:rsidRDefault="001E3FB0" w:rsidP="009D5ED0">
      <w:pPr>
        <w:pStyle w:val="Listeavsnitt"/>
        <w:numPr>
          <w:ilvl w:val="0"/>
          <w:numId w:val="5"/>
        </w:numPr>
        <w:rPr>
          <w:lang w:val="nn-NO"/>
        </w:rPr>
      </w:pPr>
      <w:r w:rsidRPr="004508FD">
        <w:rPr>
          <w:lang w:val="nn-NO"/>
        </w:rPr>
        <w:t>Emnekontakt</w:t>
      </w:r>
    </w:p>
    <w:p w14:paraId="37AF1B3F" w14:textId="5860BF0D" w:rsidR="001E3FB0" w:rsidRPr="004508FD" w:rsidRDefault="001E3FB0" w:rsidP="009D5ED0">
      <w:pPr>
        <w:pStyle w:val="Listeavsnitt"/>
        <w:numPr>
          <w:ilvl w:val="0"/>
          <w:numId w:val="5"/>
        </w:numPr>
        <w:rPr>
          <w:lang w:val="nn-NO"/>
        </w:rPr>
      </w:pPr>
      <w:r w:rsidRPr="004508FD">
        <w:rPr>
          <w:lang w:val="nn-NO"/>
        </w:rPr>
        <w:t xml:space="preserve">Undervegevaluering </w:t>
      </w:r>
    </w:p>
    <w:p w14:paraId="53B519A6" w14:textId="3EDBA85D" w:rsidR="001E3FB0" w:rsidRPr="004508FD" w:rsidRDefault="001E3FB0" w:rsidP="009D5ED0">
      <w:pPr>
        <w:pStyle w:val="Listeavsnitt"/>
        <w:numPr>
          <w:ilvl w:val="0"/>
          <w:numId w:val="5"/>
        </w:numPr>
        <w:rPr>
          <w:lang w:val="nn-NO"/>
        </w:rPr>
      </w:pPr>
      <w:r w:rsidRPr="004508FD">
        <w:rPr>
          <w:lang w:val="nn-NO"/>
        </w:rPr>
        <w:t xml:space="preserve">Evalueringsmøte </w:t>
      </w:r>
    </w:p>
    <w:p w14:paraId="65A5E65F" w14:textId="77777777" w:rsidR="001E3FB0" w:rsidRPr="004508FD" w:rsidRDefault="001E3FB0" w:rsidP="009D5ED0">
      <w:pPr>
        <w:pStyle w:val="Listeavsnitt"/>
        <w:numPr>
          <w:ilvl w:val="0"/>
          <w:numId w:val="5"/>
        </w:numPr>
        <w:rPr>
          <w:lang w:val="nn-NO"/>
        </w:rPr>
      </w:pPr>
      <w:r w:rsidRPr="004508FD">
        <w:rPr>
          <w:lang w:val="nn-NO"/>
        </w:rPr>
        <w:t>Sluttrapport frå emneansvarleg</w:t>
      </w:r>
    </w:p>
    <w:p w14:paraId="2883A806" w14:textId="77777777" w:rsidR="001E3FB0" w:rsidRPr="004508FD" w:rsidRDefault="001E3FB0" w:rsidP="009D5ED0">
      <w:pPr>
        <w:rPr>
          <w:lang w:val="nn-NO"/>
        </w:rPr>
      </w:pPr>
      <w:r w:rsidRPr="004508FD">
        <w:rPr>
          <w:lang w:val="nn-NO"/>
        </w:rPr>
        <w:t>Valfritt:</w:t>
      </w:r>
    </w:p>
    <w:p w14:paraId="5DD1BC07" w14:textId="08A68259" w:rsidR="001E3FB0" w:rsidRPr="004508FD" w:rsidRDefault="006B2252" w:rsidP="009D5ED0">
      <w:pPr>
        <w:pStyle w:val="Listeavsnitt"/>
        <w:numPr>
          <w:ilvl w:val="0"/>
          <w:numId w:val="5"/>
        </w:numPr>
        <w:rPr>
          <w:lang w:val="nn-NO"/>
        </w:rPr>
      </w:pPr>
      <w:r w:rsidRPr="004508FD">
        <w:rPr>
          <w:lang w:val="nn-NO"/>
        </w:rPr>
        <w:t>Spør</w:t>
      </w:r>
      <w:r w:rsidR="00CD1FE7" w:rsidRPr="004508FD">
        <w:rPr>
          <w:lang w:val="nn-NO"/>
        </w:rPr>
        <w:t>j</w:t>
      </w:r>
      <w:r w:rsidRPr="004508FD">
        <w:rPr>
          <w:lang w:val="nn-NO"/>
        </w:rPr>
        <w:t xml:space="preserve">eskjema </w:t>
      </w:r>
    </w:p>
    <w:p w14:paraId="76F49A3B" w14:textId="7746E225" w:rsidR="009D5ED0" w:rsidRPr="004508FD" w:rsidRDefault="009051E2" w:rsidP="009D5ED0">
      <w:pPr>
        <w:rPr>
          <w:b/>
          <w:bCs/>
          <w:lang w:val="nn-NO"/>
        </w:rPr>
      </w:pPr>
      <w:r>
        <w:rPr>
          <w:b/>
          <w:bCs/>
          <w:lang w:val="nn-NO"/>
        </w:rPr>
        <w:t>Ansvarsfordeling og roller</w:t>
      </w:r>
    </w:p>
    <w:p w14:paraId="28F3C606" w14:textId="7CEB85EE" w:rsidR="007B5113" w:rsidRPr="004508FD" w:rsidRDefault="007B5113" w:rsidP="009D5ED0">
      <w:pPr>
        <w:pStyle w:val="Listeavsnitt"/>
        <w:numPr>
          <w:ilvl w:val="0"/>
          <w:numId w:val="13"/>
        </w:numPr>
        <w:rPr>
          <w:lang w:val="nn-NO"/>
        </w:rPr>
      </w:pPr>
      <w:r w:rsidRPr="004508FD">
        <w:rPr>
          <w:lang w:val="nn-NO"/>
        </w:rPr>
        <w:t>Emneansvarleg</w:t>
      </w:r>
    </w:p>
    <w:p w14:paraId="3FB46E1A" w14:textId="0598598B" w:rsidR="00FE4CDB" w:rsidRPr="004508FD" w:rsidRDefault="00D3372C" w:rsidP="009D5ED0">
      <w:pPr>
        <w:pStyle w:val="Listeavsnitt"/>
        <w:numPr>
          <w:ilvl w:val="0"/>
          <w:numId w:val="13"/>
        </w:numPr>
        <w:rPr>
          <w:lang w:val="nn-NO"/>
        </w:rPr>
      </w:pPr>
      <w:r w:rsidRPr="004508FD">
        <w:rPr>
          <w:lang w:val="nn-NO"/>
        </w:rPr>
        <w:t>Studieadministrasjonen</w:t>
      </w:r>
      <w:r w:rsidR="00E26BAA">
        <w:rPr>
          <w:lang w:val="nn-NO"/>
        </w:rPr>
        <w:t xml:space="preserve"> / studiekoordinator / </w:t>
      </w:r>
      <w:r w:rsidR="009D1314">
        <w:rPr>
          <w:lang w:val="nn-NO"/>
        </w:rPr>
        <w:t>studiekonsulent</w:t>
      </w:r>
    </w:p>
    <w:p w14:paraId="62F28127" w14:textId="0668BBBB" w:rsidR="00D3372C" w:rsidRPr="004508FD" w:rsidRDefault="002F0862" w:rsidP="002F0862">
      <w:pPr>
        <w:pStyle w:val="Listeavsnitt"/>
        <w:numPr>
          <w:ilvl w:val="0"/>
          <w:numId w:val="13"/>
        </w:numPr>
        <w:rPr>
          <w:lang w:val="nn-NO"/>
        </w:rPr>
      </w:pPr>
      <w:r w:rsidRPr="004508FD">
        <w:rPr>
          <w:lang w:val="nn-NO"/>
        </w:rPr>
        <w:t>Programleiar</w:t>
      </w:r>
    </w:p>
    <w:p w14:paraId="7AF6A4F6" w14:textId="2D5E6FF3" w:rsidR="007F688B" w:rsidRPr="004508FD" w:rsidRDefault="007F688B" w:rsidP="002F0862">
      <w:pPr>
        <w:pStyle w:val="Listeavsnitt"/>
        <w:numPr>
          <w:ilvl w:val="0"/>
          <w:numId w:val="13"/>
        </w:numPr>
        <w:rPr>
          <w:lang w:val="nn-NO"/>
        </w:rPr>
      </w:pPr>
      <w:r w:rsidRPr="004508FD">
        <w:rPr>
          <w:lang w:val="nn-NO"/>
        </w:rPr>
        <w:t>Områdelærarane</w:t>
      </w:r>
    </w:p>
    <w:p w14:paraId="1BBF0E05" w14:textId="3F70399D" w:rsidR="007D4866" w:rsidRPr="004508FD" w:rsidRDefault="007D4866" w:rsidP="009D5ED0">
      <w:pPr>
        <w:pStyle w:val="Listeavsnitt"/>
        <w:numPr>
          <w:ilvl w:val="0"/>
          <w:numId w:val="13"/>
        </w:numPr>
        <w:rPr>
          <w:lang w:val="nn-NO"/>
        </w:rPr>
      </w:pPr>
      <w:r w:rsidRPr="004508FD">
        <w:rPr>
          <w:lang w:val="nn-NO"/>
        </w:rPr>
        <w:t>Programråd</w:t>
      </w:r>
      <w:r w:rsidR="000078F4">
        <w:rPr>
          <w:lang w:val="nn-NO"/>
        </w:rPr>
        <w:t>a</w:t>
      </w:r>
    </w:p>
    <w:p w14:paraId="624B6AB2" w14:textId="024917F1" w:rsidR="002F0862" w:rsidRPr="004508FD" w:rsidRDefault="002F0862" w:rsidP="009D5ED0">
      <w:pPr>
        <w:pStyle w:val="Listeavsnitt"/>
        <w:numPr>
          <w:ilvl w:val="0"/>
          <w:numId w:val="13"/>
        </w:numPr>
        <w:rPr>
          <w:lang w:val="nn-NO"/>
        </w:rPr>
      </w:pPr>
      <w:r w:rsidRPr="004508FD">
        <w:rPr>
          <w:lang w:val="nn-NO"/>
        </w:rPr>
        <w:t>Undervisingsleiar</w:t>
      </w:r>
    </w:p>
    <w:p w14:paraId="52274E2E" w14:textId="50021AB2" w:rsidR="001E3FB0" w:rsidRPr="00635DEF" w:rsidRDefault="00635DEF">
      <w:pPr>
        <w:rPr>
          <w:b/>
          <w:bCs/>
          <w:u w:val="single"/>
          <w:lang w:val="nn-NO"/>
        </w:rPr>
      </w:pPr>
      <w:r w:rsidRPr="00635DEF">
        <w:rPr>
          <w:b/>
          <w:bCs/>
          <w:u w:val="single"/>
          <w:lang w:val="nn-NO"/>
        </w:rPr>
        <w:t xml:space="preserve">Evaluering </w:t>
      </w:r>
    </w:p>
    <w:p w14:paraId="48EF1B4B" w14:textId="16645C12" w:rsidR="001E3FB0" w:rsidRPr="004508FD" w:rsidRDefault="001E3FB0" w:rsidP="0076447E">
      <w:pPr>
        <w:pStyle w:val="Listeavsnitt"/>
        <w:numPr>
          <w:ilvl w:val="0"/>
          <w:numId w:val="12"/>
        </w:numPr>
        <w:rPr>
          <w:b/>
          <w:bCs/>
          <w:lang w:val="nn-NO"/>
        </w:rPr>
      </w:pPr>
      <w:r w:rsidRPr="004508FD">
        <w:rPr>
          <w:b/>
          <w:bCs/>
          <w:lang w:val="nn-NO"/>
        </w:rPr>
        <w:t>Emnekontakt:</w:t>
      </w:r>
    </w:p>
    <w:p w14:paraId="17F6EB42" w14:textId="41156CA8" w:rsidR="001E3FB0" w:rsidRPr="004508FD" w:rsidRDefault="001E3FB0">
      <w:pPr>
        <w:rPr>
          <w:lang w:val="nn-NO"/>
        </w:rPr>
      </w:pPr>
      <w:r w:rsidRPr="004508FD">
        <w:rPr>
          <w:lang w:val="nn-NO"/>
        </w:rPr>
        <w:t>Alle emne skal ha ein emnekontakt. Dette er ein student på emnet. Emnekontakten er bindeledd mellom emnekontakt og studentane som tar emnet. Emnekontakten har ansvar for å gi tilbakemeldingar frå seg og</w:t>
      </w:r>
      <w:r w:rsidR="008052E2">
        <w:rPr>
          <w:lang w:val="nn-NO"/>
        </w:rPr>
        <w:t xml:space="preserve"> sine</w:t>
      </w:r>
      <w:r w:rsidRPr="004508FD">
        <w:rPr>
          <w:lang w:val="nn-NO"/>
        </w:rPr>
        <w:t xml:space="preserve"> medstudentar til emneansvarleg undervegs og i evalueringsmøte.</w:t>
      </w:r>
    </w:p>
    <w:p w14:paraId="0919CE32" w14:textId="5E253CC0" w:rsidR="008052E2" w:rsidRDefault="006B2252">
      <w:pPr>
        <w:rPr>
          <w:lang w:val="nn-NO"/>
        </w:rPr>
      </w:pPr>
      <w:r w:rsidRPr="004508FD">
        <w:rPr>
          <w:lang w:val="nn-NO"/>
        </w:rPr>
        <w:t xml:space="preserve">Emneansvarleg </w:t>
      </w:r>
      <w:r w:rsidR="00FC5A21" w:rsidRPr="004508FD">
        <w:rPr>
          <w:lang w:val="nn-NO"/>
        </w:rPr>
        <w:t>har ansvar for å få på plass emnekontakt</w:t>
      </w:r>
      <w:r w:rsidR="008052E2">
        <w:rPr>
          <w:lang w:val="nn-NO"/>
        </w:rPr>
        <w:t xml:space="preserve"> og informere studiekonsulent om dette. </w:t>
      </w:r>
    </w:p>
    <w:p w14:paraId="7B316168" w14:textId="7B9FE252" w:rsidR="008052E2" w:rsidRDefault="008052E2">
      <w:pPr>
        <w:rPr>
          <w:lang w:val="nn-NO"/>
        </w:rPr>
      </w:pPr>
      <w:r>
        <w:rPr>
          <w:lang w:val="nn-NO"/>
        </w:rPr>
        <w:t xml:space="preserve">Emneansvarleg </w:t>
      </w:r>
      <w:r w:rsidR="001D4E49">
        <w:rPr>
          <w:lang w:val="nn-NO"/>
        </w:rPr>
        <w:t>skal</w:t>
      </w:r>
      <w:r>
        <w:rPr>
          <w:lang w:val="nn-NO"/>
        </w:rPr>
        <w:t xml:space="preserve"> også </w:t>
      </w:r>
      <w:r w:rsidR="00FC5A21" w:rsidRPr="004508FD">
        <w:rPr>
          <w:lang w:val="nn-NO"/>
        </w:rPr>
        <w:t xml:space="preserve">avtale med emnekontakt korleis hen kan tilbakemeldingar. Emneansvarleg kan </w:t>
      </w:r>
      <w:r w:rsidR="00DC5A10">
        <w:rPr>
          <w:lang w:val="nn-NO"/>
        </w:rPr>
        <w:t>rådføre seg med</w:t>
      </w:r>
      <w:r w:rsidR="00FC5A21" w:rsidRPr="004508FD">
        <w:rPr>
          <w:lang w:val="nn-NO"/>
        </w:rPr>
        <w:t xml:space="preserve"> emnekontakt </w:t>
      </w:r>
      <w:r w:rsidR="00F21001">
        <w:rPr>
          <w:lang w:val="nn-NO"/>
        </w:rPr>
        <w:t xml:space="preserve">dersom det t.d. er behov for å gjere endringar undervegs. </w:t>
      </w:r>
    </w:p>
    <w:p w14:paraId="5313D526" w14:textId="7C3DA1B3" w:rsidR="008052E2" w:rsidRDefault="008052E2">
      <w:pPr>
        <w:rPr>
          <w:lang w:val="nn-NO"/>
        </w:rPr>
      </w:pPr>
      <w:r>
        <w:rPr>
          <w:lang w:val="nn-NO"/>
        </w:rPr>
        <w:t>Studiekonsulent har ansvar for informere emnekontakt om ansvar og rolle. Det er utarbeida ein mal-</w:t>
      </w:r>
      <w:proofErr w:type="spellStart"/>
      <w:r>
        <w:rPr>
          <w:lang w:val="nn-NO"/>
        </w:rPr>
        <w:t>epost</w:t>
      </w:r>
      <w:proofErr w:type="spellEnd"/>
      <w:r>
        <w:rPr>
          <w:lang w:val="nn-NO"/>
        </w:rPr>
        <w:t xml:space="preserve"> for dette.</w:t>
      </w:r>
    </w:p>
    <w:p w14:paraId="3FF1FC9A" w14:textId="0D215088" w:rsidR="006B2252" w:rsidRPr="004508FD" w:rsidRDefault="001E3FB0" w:rsidP="0076447E">
      <w:pPr>
        <w:pStyle w:val="Listeavsnitt"/>
        <w:numPr>
          <w:ilvl w:val="0"/>
          <w:numId w:val="12"/>
        </w:numPr>
        <w:rPr>
          <w:b/>
          <w:bCs/>
          <w:lang w:val="nn-NO"/>
        </w:rPr>
      </w:pPr>
      <w:r w:rsidRPr="004508FD">
        <w:rPr>
          <w:b/>
          <w:bCs/>
          <w:lang w:val="nn-NO"/>
        </w:rPr>
        <w:t>Under</w:t>
      </w:r>
      <w:r w:rsidR="00F424BC" w:rsidRPr="004508FD">
        <w:rPr>
          <w:b/>
          <w:bCs/>
          <w:lang w:val="nn-NO"/>
        </w:rPr>
        <w:t>vegevaluering</w:t>
      </w:r>
      <w:r w:rsidR="006B2252" w:rsidRPr="004508FD">
        <w:rPr>
          <w:b/>
          <w:bCs/>
          <w:lang w:val="nn-NO"/>
        </w:rPr>
        <w:t>:</w:t>
      </w:r>
    </w:p>
    <w:p w14:paraId="2129504E" w14:textId="3EB647B4" w:rsidR="009D1314" w:rsidRDefault="001E3FB0">
      <w:pPr>
        <w:rPr>
          <w:lang w:val="nn-NO"/>
        </w:rPr>
      </w:pPr>
      <w:r w:rsidRPr="004508FD">
        <w:rPr>
          <w:lang w:val="nn-NO"/>
        </w:rPr>
        <w:t>E</w:t>
      </w:r>
      <w:r w:rsidR="00F424BC" w:rsidRPr="004508FD">
        <w:rPr>
          <w:lang w:val="nn-NO"/>
        </w:rPr>
        <w:t xml:space="preserve">mneansvarleg har eit møte emnekontakt midtvegs i undervisingsrekka. </w:t>
      </w:r>
      <w:r w:rsidR="006B2252" w:rsidRPr="004508FD">
        <w:rPr>
          <w:lang w:val="nn-NO"/>
        </w:rPr>
        <w:t xml:space="preserve">Emneansvarleg kan alternativt ha eit møte med heile studentgruppa. </w:t>
      </w:r>
    </w:p>
    <w:p w14:paraId="71E99203" w14:textId="5A0B836B" w:rsidR="008052E2" w:rsidRDefault="008052E2">
      <w:pPr>
        <w:rPr>
          <w:lang w:val="nn-NO"/>
        </w:rPr>
      </w:pPr>
      <w:r w:rsidRPr="004508FD">
        <w:rPr>
          <w:lang w:val="nn-NO"/>
        </w:rPr>
        <w:t xml:space="preserve">Emneansvarleg </w:t>
      </w:r>
      <w:r w:rsidR="001D4E49">
        <w:rPr>
          <w:lang w:val="nn-NO"/>
        </w:rPr>
        <w:t>skal</w:t>
      </w:r>
      <w:r>
        <w:rPr>
          <w:lang w:val="nn-NO"/>
        </w:rPr>
        <w:t xml:space="preserve"> skrive </w:t>
      </w:r>
      <w:r w:rsidRPr="004508FD">
        <w:rPr>
          <w:lang w:val="nn-NO"/>
        </w:rPr>
        <w:t>notat frå møtet som gir grunnlag til sluttrapport.</w:t>
      </w:r>
    </w:p>
    <w:p w14:paraId="1132647C" w14:textId="77777777" w:rsidR="008052E2" w:rsidRPr="004508FD" w:rsidRDefault="008052E2">
      <w:pPr>
        <w:rPr>
          <w:lang w:val="nn-NO"/>
        </w:rPr>
      </w:pPr>
    </w:p>
    <w:p w14:paraId="36F7FBB3" w14:textId="36EF9F27" w:rsidR="006B2252" w:rsidRPr="004508FD" w:rsidRDefault="00F424BC" w:rsidP="0076447E">
      <w:pPr>
        <w:pStyle w:val="Listeavsnitt"/>
        <w:numPr>
          <w:ilvl w:val="0"/>
          <w:numId w:val="12"/>
        </w:numPr>
        <w:rPr>
          <w:b/>
          <w:bCs/>
          <w:lang w:val="nn-NO"/>
        </w:rPr>
      </w:pPr>
      <w:r w:rsidRPr="004508FD">
        <w:rPr>
          <w:b/>
          <w:bCs/>
          <w:lang w:val="nn-NO"/>
        </w:rPr>
        <w:t>Evalueringsmøte:</w:t>
      </w:r>
    </w:p>
    <w:p w14:paraId="1305E82C" w14:textId="7D44EA32" w:rsidR="00643B15" w:rsidRPr="004508FD" w:rsidRDefault="008052E2" w:rsidP="00643B15">
      <w:pPr>
        <w:rPr>
          <w:lang w:val="nn-NO"/>
        </w:rPr>
      </w:pPr>
      <w:r>
        <w:rPr>
          <w:lang w:val="nn-NO"/>
        </w:rPr>
        <w:lastRenderedPageBreak/>
        <w:t>Etter at undervisinga er ferdig blir e</w:t>
      </w:r>
      <w:r w:rsidR="00F424BC" w:rsidRPr="004508FD">
        <w:rPr>
          <w:lang w:val="nn-NO"/>
        </w:rPr>
        <w:t xml:space="preserve">mnekontaktar og emneansvarlege innkalla til </w:t>
      </w:r>
      <w:r>
        <w:rPr>
          <w:lang w:val="nn-NO"/>
        </w:rPr>
        <w:t>evalueringsmøte.</w:t>
      </w:r>
    </w:p>
    <w:p w14:paraId="7ACCA506" w14:textId="19C01648" w:rsidR="00E625D0" w:rsidRDefault="008052E2">
      <w:pPr>
        <w:rPr>
          <w:lang w:val="nn-NO"/>
        </w:rPr>
      </w:pPr>
      <w:r>
        <w:rPr>
          <w:lang w:val="nn-NO"/>
        </w:rPr>
        <w:t>I dette møtet presenterer e</w:t>
      </w:r>
      <w:r w:rsidR="001E3FB0" w:rsidRPr="004508FD">
        <w:rPr>
          <w:lang w:val="nn-NO"/>
        </w:rPr>
        <w:t>mnekont</w:t>
      </w:r>
      <w:r w:rsidR="006B2252" w:rsidRPr="004508FD">
        <w:rPr>
          <w:lang w:val="nn-NO"/>
        </w:rPr>
        <w:t xml:space="preserve">aktane tilbakemeldingar får studentane, og </w:t>
      </w:r>
      <w:r>
        <w:rPr>
          <w:lang w:val="nn-NO"/>
        </w:rPr>
        <w:t>dei andre deltakarane i møter får moglegheita til</w:t>
      </w:r>
      <w:r w:rsidR="006B2252" w:rsidRPr="004508FD">
        <w:rPr>
          <w:lang w:val="nn-NO"/>
        </w:rPr>
        <w:t xml:space="preserve"> </w:t>
      </w:r>
      <w:r w:rsidR="009D25C8">
        <w:rPr>
          <w:lang w:val="nn-NO"/>
        </w:rPr>
        <w:t xml:space="preserve">å stille spørsmål. </w:t>
      </w:r>
      <w:r w:rsidR="00E625D0">
        <w:rPr>
          <w:lang w:val="nn-NO"/>
        </w:rPr>
        <w:t>Dersom det er føremålstenleg kan fagutvalet</w:t>
      </w:r>
      <w:r w:rsidR="00D32B3E">
        <w:rPr>
          <w:lang w:val="nn-NO"/>
        </w:rPr>
        <w:t xml:space="preserve"> presentere tilbakemeldingar. </w:t>
      </w:r>
    </w:p>
    <w:p w14:paraId="0169EDE8" w14:textId="13C85413" w:rsidR="007004DE" w:rsidRDefault="007004DE">
      <w:pPr>
        <w:rPr>
          <w:lang w:val="nn-NO"/>
        </w:rPr>
      </w:pPr>
      <w:r>
        <w:rPr>
          <w:lang w:val="nn-NO"/>
        </w:rPr>
        <w:t xml:space="preserve">Fleire emne blir evaluert på same møte. </w:t>
      </w:r>
      <w:r w:rsidR="008052E2">
        <w:rPr>
          <w:lang w:val="nn-NO"/>
        </w:rPr>
        <w:t>S</w:t>
      </w:r>
      <w:r w:rsidR="00DA4F88">
        <w:rPr>
          <w:lang w:val="nn-NO"/>
        </w:rPr>
        <w:t>tudiekonsulent og programleiar å dele</w:t>
      </w:r>
      <w:r w:rsidR="008052E2">
        <w:rPr>
          <w:lang w:val="nn-NO"/>
        </w:rPr>
        <w:t>r</w:t>
      </w:r>
      <w:r w:rsidR="00DA4F88">
        <w:rPr>
          <w:lang w:val="nn-NO"/>
        </w:rPr>
        <w:t xml:space="preserve"> inne emne</w:t>
      </w:r>
      <w:r w:rsidR="008052E2">
        <w:rPr>
          <w:lang w:val="nn-NO"/>
        </w:rPr>
        <w:t xml:space="preserve"> på ein føremålstenleg måte.</w:t>
      </w:r>
    </w:p>
    <w:p w14:paraId="07158A9B" w14:textId="50F5FE1A" w:rsidR="00197D74" w:rsidRDefault="00197D74" w:rsidP="2F809BFE">
      <w:pPr>
        <w:rPr>
          <w:lang w:val="nn-NO"/>
        </w:rPr>
      </w:pPr>
      <w:r w:rsidRPr="2F809BFE">
        <w:rPr>
          <w:lang w:val="nn-NO"/>
        </w:rPr>
        <w:t>Det bør settast av 15-20 min til kvart emne.</w:t>
      </w:r>
    </w:p>
    <w:p w14:paraId="0B54E322" w14:textId="6FB94693" w:rsidR="00CD1FE7" w:rsidRPr="004508FD" w:rsidRDefault="00CD1FE7" w:rsidP="0076447E">
      <w:pPr>
        <w:pStyle w:val="Listeavsnitt"/>
        <w:numPr>
          <w:ilvl w:val="0"/>
          <w:numId w:val="12"/>
        </w:numPr>
        <w:rPr>
          <w:b/>
          <w:bCs/>
          <w:lang w:val="nn-NO"/>
        </w:rPr>
      </w:pPr>
      <w:r w:rsidRPr="004508FD">
        <w:rPr>
          <w:b/>
          <w:bCs/>
          <w:lang w:val="nn-NO"/>
        </w:rPr>
        <w:t>Sluttrapport frå emneansvarleg</w:t>
      </w:r>
    </w:p>
    <w:p w14:paraId="1A7A81E4" w14:textId="37CE99C0" w:rsidR="00EB3C9A" w:rsidRPr="004508FD" w:rsidRDefault="00CD1FE7" w:rsidP="003444E0">
      <w:pPr>
        <w:rPr>
          <w:lang w:val="nn-NO"/>
        </w:rPr>
      </w:pPr>
      <w:r w:rsidRPr="2F809BFE">
        <w:rPr>
          <w:lang w:val="nn-NO"/>
        </w:rPr>
        <w:t xml:space="preserve">Emneansvarleg skriv ein kortfatta rapport. </w:t>
      </w:r>
      <w:r w:rsidR="003444E0" w:rsidRPr="2F809BFE">
        <w:rPr>
          <w:lang w:val="nn-NO"/>
        </w:rPr>
        <w:t xml:space="preserve">Det er utarbeida ein enkel mal for </w:t>
      </w:r>
      <w:r w:rsidR="6C1CB5B7" w:rsidRPr="2F809BFE">
        <w:rPr>
          <w:lang w:val="nn-NO"/>
        </w:rPr>
        <w:t>dette.</w:t>
      </w:r>
    </w:p>
    <w:p w14:paraId="7C9D33F2" w14:textId="253E44F0" w:rsidR="2F809BFE" w:rsidRDefault="2F809BFE" w:rsidP="2F809BFE">
      <w:pPr>
        <w:rPr>
          <w:lang w:val="nn-NO"/>
        </w:rPr>
      </w:pPr>
    </w:p>
    <w:p w14:paraId="04897F1A" w14:textId="3159464E" w:rsidR="00FC5A21" w:rsidRPr="004508FD" w:rsidRDefault="00FC5A21" w:rsidP="2F809BFE">
      <w:pPr>
        <w:pStyle w:val="Listeavsnitt"/>
        <w:numPr>
          <w:ilvl w:val="0"/>
          <w:numId w:val="12"/>
        </w:numPr>
        <w:rPr>
          <w:rFonts w:eastAsiaTheme="minorEastAsia"/>
          <w:b/>
          <w:bCs/>
          <w:lang w:val="nn-NO"/>
        </w:rPr>
      </w:pPr>
      <w:r w:rsidRPr="2F809BFE">
        <w:rPr>
          <w:b/>
          <w:bCs/>
          <w:lang w:val="nn-NO"/>
        </w:rPr>
        <w:t>Spør</w:t>
      </w:r>
      <w:r w:rsidR="00CD1FE7" w:rsidRPr="2F809BFE">
        <w:rPr>
          <w:b/>
          <w:bCs/>
          <w:lang w:val="nn-NO"/>
        </w:rPr>
        <w:t>j</w:t>
      </w:r>
      <w:r w:rsidRPr="2F809BFE">
        <w:rPr>
          <w:b/>
          <w:bCs/>
          <w:lang w:val="nn-NO"/>
        </w:rPr>
        <w:t xml:space="preserve">eskjema: </w:t>
      </w:r>
    </w:p>
    <w:p w14:paraId="47D5122B" w14:textId="35A2A42E" w:rsidR="007B5113" w:rsidRPr="004508FD" w:rsidRDefault="00FC5A21">
      <w:pPr>
        <w:rPr>
          <w:lang w:val="nn-NO"/>
        </w:rPr>
      </w:pPr>
      <w:r w:rsidRPr="2F809BFE">
        <w:rPr>
          <w:lang w:val="nn-NO"/>
        </w:rPr>
        <w:t>Det frivillig å sende ut spør</w:t>
      </w:r>
      <w:r w:rsidR="00CD1FE7" w:rsidRPr="2F809BFE">
        <w:rPr>
          <w:lang w:val="nn-NO"/>
        </w:rPr>
        <w:t>j</w:t>
      </w:r>
      <w:r w:rsidRPr="2F809BFE">
        <w:rPr>
          <w:lang w:val="nn-NO"/>
        </w:rPr>
        <w:t>eskjema til studentane</w:t>
      </w:r>
      <w:r w:rsidR="004A6D98" w:rsidRPr="2F809BFE">
        <w:rPr>
          <w:lang w:val="nn-NO"/>
        </w:rPr>
        <w:t xml:space="preserve">. </w:t>
      </w:r>
      <w:r w:rsidR="00547AF4" w:rsidRPr="2F809BFE">
        <w:rPr>
          <w:lang w:val="nn-NO"/>
        </w:rPr>
        <w:t xml:space="preserve">Det er opp til emneansvarleg å vurdere om dette er føremålstenleg. Spørjeskjema kan ikkje erstatte emnekontakt.  </w:t>
      </w:r>
    </w:p>
    <w:p w14:paraId="11B527B7" w14:textId="27E81CBB" w:rsidR="2F809BFE" w:rsidRDefault="2F809BFE" w:rsidP="2F809BFE">
      <w:pPr>
        <w:rPr>
          <w:lang w:val="nn-NO"/>
        </w:rPr>
      </w:pPr>
    </w:p>
    <w:p w14:paraId="55084054" w14:textId="2D3377C6" w:rsidR="00CA665D" w:rsidRPr="00635DEF" w:rsidRDefault="00CA665D">
      <w:pPr>
        <w:rPr>
          <w:b/>
          <w:bCs/>
          <w:u w:val="single"/>
          <w:lang w:val="nn-NO"/>
        </w:rPr>
      </w:pPr>
      <w:r>
        <w:rPr>
          <w:b/>
          <w:bCs/>
          <w:u w:val="single"/>
          <w:lang w:val="nn-NO"/>
        </w:rPr>
        <w:t>Ansvarsfordeling</w:t>
      </w:r>
      <w:r w:rsidR="009051E2">
        <w:rPr>
          <w:b/>
          <w:bCs/>
          <w:u w:val="single"/>
          <w:lang w:val="nn-NO"/>
        </w:rPr>
        <w:t xml:space="preserve"> og roller</w:t>
      </w:r>
      <w:r>
        <w:rPr>
          <w:b/>
          <w:bCs/>
          <w:u w:val="single"/>
          <w:lang w:val="nn-NO"/>
        </w:rPr>
        <w:t>:</w:t>
      </w:r>
    </w:p>
    <w:p w14:paraId="5096F367" w14:textId="385F3AF5" w:rsidR="001B195A" w:rsidRPr="006B763F" w:rsidRDefault="00215780">
      <w:pPr>
        <w:rPr>
          <w:b/>
          <w:bCs/>
          <w:lang w:val="nn-NO"/>
        </w:rPr>
      </w:pPr>
      <w:r w:rsidRPr="004508FD">
        <w:rPr>
          <w:b/>
          <w:bCs/>
          <w:lang w:val="nn-NO"/>
        </w:rPr>
        <w:t xml:space="preserve">Emneansvarleg: </w:t>
      </w:r>
    </w:p>
    <w:p w14:paraId="7F9DC1E5" w14:textId="6258E69B" w:rsidR="001B195A" w:rsidRPr="004508FD" w:rsidRDefault="006B763F" w:rsidP="008E4390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Hovudansvaret for </w:t>
      </w:r>
      <w:r w:rsidR="00C15EB6" w:rsidRPr="004508FD">
        <w:rPr>
          <w:lang w:val="nn-NO"/>
        </w:rPr>
        <w:t>gjennomføring av evaluering av sitt emne</w:t>
      </w:r>
    </w:p>
    <w:p w14:paraId="1BF3B17A" w14:textId="489EE330" w:rsidR="006F05A8" w:rsidRDefault="006B763F" w:rsidP="006F05A8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Skal </w:t>
      </w:r>
      <w:r w:rsidR="008E4390" w:rsidRPr="004508FD">
        <w:rPr>
          <w:lang w:val="nn-NO"/>
        </w:rPr>
        <w:t>få på plass emnekontakt og gi emnekontakt moglegheit til å gi tilbakemelding undervegs</w:t>
      </w:r>
    </w:p>
    <w:p w14:paraId="394A1DD1" w14:textId="6FDFD2D6" w:rsidR="0086642E" w:rsidRPr="0086642E" w:rsidRDefault="006B763F" w:rsidP="006F05A8">
      <w:pPr>
        <w:pStyle w:val="Listeavsnitt"/>
        <w:numPr>
          <w:ilvl w:val="0"/>
          <w:numId w:val="11"/>
        </w:numPr>
      </w:pPr>
      <w:r>
        <w:t>Skal g</w:t>
      </w:r>
      <w:r w:rsidR="0086642E" w:rsidRPr="0086642E">
        <w:t>i beskjed til studiekonsulent o</w:t>
      </w:r>
      <w:r w:rsidR="0086642E">
        <w:t>m kven som er emnekontakt på sitt emne</w:t>
      </w:r>
    </w:p>
    <w:p w14:paraId="18C80167" w14:textId="55B2982B" w:rsidR="006F05A8" w:rsidRPr="006F05A8" w:rsidRDefault="006B763F" w:rsidP="006F05A8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Skal </w:t>
      </w:r>
      <w:r w:rsidR="006F05A8">
        <w:rPr>
          <w:lang w:val="nn-NO"/>
        </w:rPr>
        <w:t xml:space="preserve">informere studentane på sitt emne om ordninga med emnekontakt </w:t>
      </w:r>
    </w:p>
    <w:p w14:paraId="2D9F2FB3" w14:textId="6094A3FC" w:rsidR="00DF62C6" w:rsidRPr="004508FD" w:rsidRDefault="006B763F" w:rsidP="008E4390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Skal delta på </w:t>
      </w:r>
      <w:r w:rsidR="00DF62C6" w:rsidRPr="004508FD">
        <w:rPr>
          <w:lang w:val="nn-NO"/>
        </w:rPr>
        <w:t>evalueringsmøte</w:t>
      </w:r>
    </w:p>
    <w:p w14:paraId="6A4903B1" w14:textId="61B2611F" w:rsidR="008E4390" w:rsidRPr="004508FD" w:rsidRDefault="006B763F" w:rsidP="007F688B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Skal </w:t>
      </w:r>
      <w:r w:rsidR="00805B96" w:rsidRPr="004508FD">
        <w:rPr>
          <w:lang w:val="nn-NO"/>
        </w:rPr>
        <w:t xml:space="preserve">skrive sluttrapport og sende denne til </w:t>
      </w:r>
      <w:r w:rsidR="007F688B" w:rsidRPr="004508FD">
        <w:rPr>
          <w:lang w:val="nn-NO"/>
        </w:rPr>
        <w:t xml:space="preserve">områdelærar </w:t>
      </w:r>
    </w:p>
    <w:p w14:paraId="47763C73" w14:textId="43D1B868" w:rsidR="007F688B" w:rsidRDefault="007F688B" w:rsidP="007F688B">
      <w:pPr>
        <w:rPr>
          <w:b/>
          <w:bCs/>
          <w:lang w:val="nn-NO"/>
        </w:rPr>
      </w:pPr>
      <w:r w:rsidRPr="004508FD">
        <w:rPr>
          <w:b/>
          <w:bCs/>
          <w:lang w:val="nn-NO"/>
        </w:rPr>
        <w:t>Programleiar</w:t>
      </w:r>
    </w:p>
    <w:p w14:paraId="6466667A" w14:textId="077C345E" w:rsidR="007F688B" w:rsidRDefault="007F688B" w:rsidP="007F688B">
      <w:pPr>
        <w:pStyle w:val="Listeavsnitt"/>
        <w:numPr>
          <w:ilvl w:val="0"/>
          <w:numId w:val="7"/>
        </w:numPr>
        <w:rPr>
          <w:lang w:val="nn-NO"/>
        </w:rPr>
      </w:pPr>
      <w:r w:rsidRPr="004508FD">
        <w:rPr>
          <w:lang w:val="nn-NO"/>
        </w:rPr>
        <w:t>Leie</w:t>
      </w:r>
      <w:r w:rsidR="006B763F">
        <w:rPr>
          <w:lang w:val="nn-NO"/>
        </w:rPr>
        <w:t>r</w:t>
      </w:r>
      <w:r w:rsidR="00FB2BD3">
        <w:rPr>
          <w:lang w:val="nn-NO"/>
        </w:rPr>
        <w:t xml:space="preserve"> </w:t>
      </w:r>
      <w:r w:rsidRPr="004508FD">
        <w:rPr>
          <w:lang w:val="nn-NO"/>
        </w:rPr>
        <w:t>evalueringsmøt</w:t>
      </w:r>
      <w:r w:rsidR="006B763F">
        <w:rPr>
          <w:lang w:val="nn-NO"/>
        </w:rPr>
        <w:t>et/a</w:t>
      </w:r>
      <w:r w:rsidRPr="004508FD">
        <w:rPr>
          <w:lang w:val="nn-NO"/>
        </w:rPr>
        <w:t xml:space="preserve"> for sitt program. </w:t>
      </w:r>
    </w:p>
    <w:p w14:paraId="0FB973CA" w14:textId="4B912673" w:rsidR="00073446" w:rsidRDefault="00FB2BD3" w:rsidP="007F688B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Har ansvar for å t</w:t>
      </w:r>
      <w:r w:rsidR="00EC4C9E">
        <w:rPr>
          <w:lang w:val="nn-NO"/>
        </w:rPr>
        <w:t xml:space="preserve">ilpasse rutine </w:t>
      </w:r>
      <w:r>
        <w:rPr>
          <w:lang w:val="nn-NO"/>
        </w:rPr>
        <w:t>ved behov</w:t>
      </w:r>
      <w:r w:rsidR="008F4C28">
        <w:rPr>
          <w:lang w:val="nn-NO"/>
        </w:rPr>
        <w:t xml:space="preserve"> </w:t>
      </w:r>
      <w:r w:rsidR="000A4D4D">
        <w:rPr>
          <w:lang w:val="nn-NO"/>
        </w:rPr>
        <w:t>(</w:t>
      </w:r>
      <w:r w:rsidR="008F4C28">
        <w:rPr>
          <w:lang w:val="nn-NO"/>
        </w:rPr>
        <w:t xml:space="preserve">i samråd med studiekonsulent og </w:t>
      </w:r>
      <w:r w:rsidR="008322CA">
        <w:rPr>
          <w:lang w:val="nn-NO"/>
        </w:rPr>
        <w:t>undervisingsleiar</w:t>
      </w:r>
      <w:r w:rsidR="000A4D4D">
        <w:rPr>
          <w:lang w:val="nn-NO"/>
        </w:rPr>
        <w:t xml:space="preserve">). </w:t>
      </w:r>
    </w:p>
    <w:p w14:paraId="351BECFC" w14:textId="6D30FFAD" w:rsidR="008322CA" w:rsidRPr="008322CA" w:rsidRDefault="008322CA" w:rsidP="007F688B">
      <w:pPr>
        <w:pStyle w:val="Listeavsnitt"/>
        <w:numPr>
          <w:ilvl w:val="0"/>
          <w:numId w:val="7"/>
        </w:numPr>
      </w:pPr>
      <w:r>
        <w:t>Har ansvar for at sak blir satt</w:t>
      </w:r>
      <w:r w:rsidR="002E34E8">
        <w:t xml:space="preserve"> på første programrådsmøte kvart semester (i samarbeid med </w:t>
      </w:r>
      <w:r w:rsidR="002E34E8" w:rsidRPr="001D4E49">
        <w:t xml:space="preserve">sekretær </w:t>
      </w:r>
      <w:r w:rsidR="005D172F">
        <w:t xml:space="preserve">for </w:t>
      </w:r>
      <w:r w:rsidR="002E34E8">
        <w:t>programrådet)</w:t>
      </w:r>
    </w:p>
    <w:p w14:paraId="34DEE4A3" w14:textId="073593F6" w:rsidR="000414A0" w:rsidRPr="004508FD" w:rsidRDefault="000414A0">
      <w:pPr>
        <w:rPr>
          <w:b/>
          <w:bCs/>
          <w:lang w:val="nn-NO"/>
        </w:rPr>
      </w:pPr>
      <w:r w:rsidRPr="004508FD">
        <w:rPr>
          <w:b/>
          <w:bCs/>
          <w:lang w:val="nn-NO"/>
        </w:rPr>
        <w:t xml:space="preserve">Områdelærarane: </w:t>
      </w:r>
    </w:p>
    <w:p w14:paraId="48DD0E5F" w14:textId="6FCF9DDE" w:rsidR="007F688B" w:rsidRPr="004508FD" w:rsidRDefault="006B763F" w:rsidP="007F688B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Skal gå</w:t>
      </w:r>
      <w:r w:rsidR="007F688B" w:rsidRPr="004508FD">
        <w:rPr>
          <w:lang w:val="nn-NO"/>
        </w:rPr>
        <w:t xml:space="preserve"> gjennom rapport</w:t>
      </w:r>
      <w:r>
        <w:rPr>
          <w:lang w:val="nn-NO"/>
        </w:rPr>
        <w:t>ane</w:t>
      </w:r>
      <w:r w:rsidR="007F688B" w:rsidRPr="004508FD">
        <w:rPr>
          <w:lang w:val="nn-NO"/>
        </w:rPr>
        <w:t xml:space="preserve"> frå emna på sitt område. </w:t>
      </w:r>
    </w:p>
    <w:p w14:paraId="2ED916A7" w14:textId="5FE4E432" w:rsidR="007F688B" w:rsidRPr="003C449F" w:rsidRDefault="006B763F" w:rsidP="003C449F">
      <w:pPr>
        <w:pStyle w:val="Listeavsnitt"/>
        <w:numPr>
          <w:ilvl w:val="0"/>
          <w:numId w:val="7"/>
        </w:numPr>
        <w:rPr>
          <w:b/>
          <w:bCs/>
          <w:lang w:val="nn-NO"/>
        </w:rPr>
      </w:pPr>
      <w:r>
        <w:rPr>
          <w:lang w:val="nn-NO"/>
        </w:rPr>
        <w:t>Skal p</w:t>
      </w:r>
      <w:r w:rsidR="00D75342" w:rsidRPr="2F809BFE">
        <w:rPr>
          <w:lang w:val="nn-NO"/>
        </w:rPr>
        <w:t>resentere</w:t>
      </w:r>
      <w:r w:rsidR="3C25F509" w:rsidRPr="2F809BFE">
        <w:rPr>
          <w:lang w:val="nn-NO"/>
        </w:rPr>
        <w:t xml:space="preserve"> overordna rapport </w:t>
      </w:r>
      <w:r w:rsidR="00D75342" w:rsidRPr="2F809BFE">
        <w:rPr>
          <w:lang w:val="nn-NO"/>
        </w:rPr>
        <w:t>fo</w:t>
      </w:r>
      <w:r w:rsidR="007F688B" w:rsidRPr="2F809BFE">
        <w:rPr>
          <w:lang w:val="nn-NO"/>
        </w:rPr>
        <w:t xml:space="preserve">r programrådet </w:t>
      </w:r>
      <w:r w:rsidR="599D5865" w:rsidRPr="2F809BFE">
        <w:rPr>
          <w:lang w:val="nn-NO"/>
        </w:rPr>
        <w:t>og foreslå ev</w:t>
      </w:r>
      <w:r>
        <w:rPr>
          <w:lang w:val="nn-NO"/>
        </w:rPr>
        <w:t>entuelle</w:t>
      </w:r>
      <w:r w:rsidR="599D5865" w:rsidRPr="2F809BFE">
        <w:rPr>
          <w:lang w:val="nn-NO"/>
        </w:rPr>
        <w:t xml:space="preserve"> tiltak </w:t>
      </w:r>
      <w:r w:rsidR="007F688B" w:rsidRPr="2F809BFE">
        <w:rPr>
          <w:lang w:val="nn-NO"/>
        </w:rPr>
        <w:t xml:space="preserve">på </w:t>
      </w:r>
      <w:r w:rsidR="004F31DD" w:rsidRPr="2F809BFE">
        <w:rPr>
          <w:lang w:val="nn-NO"/>
        </w:rPr>
        <w:t>første  programråd</w:t>
      </w:r>
      <w:r w:rsidR="623D22A2" w:rsidRPr="2F809BFE">
        <w:rPr>
          <w:lang w:val="nn-NO"/>
        </w:rPr>
        <w:t>smøte</w:t>
      </w:r>
      <w:r w:rsidR="004F31DD" w:rsidRPr="2F809BFE">
        <w:rPr>
          <w:lang w:val="nn-NO"/>
        </w:rPr>
        <w:t xml:space="preserve"> i påfølgjande semester. </w:t>
      </w:r>
    </w:p>
    <w:p w14:paraId="7DA107BC" w14:textId="01770B4B" w:rsidR="009370CD" w:rsidRPr="004508FD" w:rsidRDefault="009370CD">
      <w:pPr>
        <w:rPr>
          <w:b/>
          <w:bCs/>
          <w:lang w:val="nn-NO"/>
        </w:rPr>
      </w:pPr>
      <w:r w:rsidRPr="004508FD">
        <w:rPr>
          <w:b/>
          <w:bCs/>
          <w:lang w:val="nn-NO"/>
        </w:rPr>
        <w:t>Programråd</w:t>
      </w:r>
      <w:r w:rsidR="000078F4">
        <w:rPr>
          <w:b/>
          <w:bCs/>
          <w:lang w:val="nn-NO"/>
        </w:rPr>
        <w:t>a</w:t>
      </w:r>
      <w:r w:rsidRPr="004508FD">
        <w:rPr>
          <w:b/>
          <w:bCs/>
          <w:lang w:val="nn-NO"/>
        </w:rPr>
        <w:t xml:space="preserve">: </w:t>
      </w:r>
    </w:p>
    <w:p w14:paraId="7F0951EB" w14:textId="5E52463A" w:rsidR="00FC5A21" w:rsidRPr="003C449F" w:rsidRDefault="001D4E49" w:rsidP="00FC5A21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Skal gå gjennom og g</w:t>
      </w:r>
      <w:r w:rsidR="007F688B" w:rsidRPr="2F809BFE">
        <w:rPr>
          <w:lang w:val="nn-NO"/>
        </w:rPr>
        <w:t>odkjenne rapportar</w:t>
      </w:r>
      <w:r w:rsidR="48A3D710" w:rsidRPr="2F809BFE">
        <w:rPr>
          <w:lang w:val="nn-NO"/>
        </w:rPr>
        <w:t xml:space="preserve"> og ev</w:t>
      </w:r>
      <w:r w:rsidR="006B763F">
        <w:rPr>
          <w:lang w:val="nn-NO"/>
        </w:rPr>
        <w:t xml:space="preserve">entuelle </w:t>
      </w:r>
      <w:r w:rsidR="48A3D710" w:rsidRPr="2F809BFE">
        <w:rPr>
          <w:lang w:val="nn-NO"/>
        </w:rPr>
        <w:t>tilta</w:t>
      </w:r>
      <w:r w:rsidR="006B763F">
        <w:rPr>
          <w:lang w:val="nn-NO"/>
        </w:rPr>
        <w:t>k.</w:t>
      </w:r>
      <w:r w:rsidR="007F688B" w:rsidRPr="2F809BFE">
        <w:rPr>
          <w:lang w:val="nn-NO"/>
        </w:rPr>
        <w:t xml:space="preserve"> </w:t>
      </w:r>
      <w:r w:rsidR="006E53F4" w:rsidRPr="2F809BFE">
        <w:rPr>
          <w:lang w:val="nn-NO"/>
        </w:rPr>
        <w:t xml:space="preserve"> </w:t>
      </w:r>
    </w:p>
    <w:p w14:paraId="0FD854CF" w14:textId="059C663F" w:rsidR="007F688B" w:rsidRPr="007F688B" w:rsidRDefault="007F688B" w:rsidP="00FC5A21">
      <w:pPr>
        <w:rPr>
          <w:b/>
          <w:bCs/>
          <w:lang w:val="nn-NO"/>
        </w:rPr>
      </w:pPr>
      <w:r w:rsidRPr="007F688B">
        <w:rPr>
          <w:b/>
          <w:bCs/>
          <w:lang w:val="nn-NO"/>
        </w:rPr>
        <w:t xml:space="preserve">Undervisingsleiar: </w:t>
      </w:r>
    </w:p>
    <w:p w14:paraId="0FBCEF17" w14:textId="6C3DA58F" w:rsidR="003444E0" w:rsidRPr="003C449F" w:rsidRDefault="006B763F" w:rsidP="003444E0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Har o</w:t>
      </w:r>
      <w:r w:rsidR="007F688B">
        <w:rPr>
          <w:lang w:val="nn-NO"/>
        </w:rPr>
        <w:t xml:space="preserve">verordna ansvar for rutine.  </w:t>
      </w:r>
    </w:p>
    <w:p w14:paraId="375D6C03" w14:textId="77777777" w:rsidR="003C449F" w:rsidRPr="004508FD" w:rsidRDefault="003C449F" w:rsidP="003C449F">
      <w:pPr>
        <w:rPr>
          <w:b/>
          <w:bCs/>
        </w:rPr>
      </w:pPr>
      <w:r w:rsidRPr="004508FD">
        <w:rPr>
          <w:b/>
          <w:bCs/>
        </w:rPr>
        <w:lastRenderedPageBreak/>
        <w:t xml:space="preserve">Studieadministrasjonen: </w:t>
      </w:r>
    </w:p>
    <w:p w14:paraId="16057E71" w14:textId="77777777" w:rsidR="003C449F" w:rsidRPr="004508FD" w:rsidRDefault="003C449F" w:rsidP="003C449F">
      <w:pPr>
        <w:rPr>
          <w:lang w:val="nn-NO"/>
        </w:rPr>
      </w:pPr>
      <w:r w:rsidRPr="004508FD">
        <w:rPr>
          <w:lang w:val="nn-NO"/>
        </w:rPr>
        <w:t>Studiekonsulent for programmet / emnet</w:t>
      </w:r>
    </w:p>
    <w:p w14:paraId="6BD0763C" w14:textId="536049F3" w:rsidR="003C449F" w:rsidRPr="004508FD" w:rsidRDefault="006B763F" w:rsidP="003C449F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 xml:space="preserve">Skal </w:t>
      </w:r>
      <w:r w:rsidR="003C449F" w:rsidRPr="004508FD">
        <w:rPr>
          <w:lang w:val="nn-NO"/>
        </w:rPr>
        <w:t>informer</w:t>
      </w:r>
      <w:r>
        <w:rPr>
          <w:lang w:val="nn-NO"/>
        </w:rPr>
        <w:t xml:space="preserve">e </w:t>
      </w:r>
      <w:r w:rsidR="003C449F" w:rsidRPr="004508FD">
        <w:rPr>
          <w:lang w:val="nn-NO"/>
        </w:rPr>
        <w:t>emnekontaktar og emneansvarlege om ansvar</w:t>
      </w:r>
    </w:p>
    <w:p w14:paraId="3754DD0D" w14:textId="3B38C145" w:rsidR="003C449F" w:rsidRPr="004508FD" w:rsidRDefault="001D4E49" w:rsidP="003C449F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 xml:space="preserve">Skal </w:t>
      </w:r>
      <w:r w:rsidR="003C449F" w:rsidRPr="004508FD">
        <w:rPr>
          <w:lang w:val="nn-NO"/>
        </w:rPr>
        <w:t>kall</w:t>
      </w:r>
      <w:r>
        <w:rPr>
          <w:lang w:val="nn-NO"/>
        </w:rPr>
        <w:t>e</w:t>
      </w:r>
      <w:r w:rsidR="003C449F" w:rsidRPr="004508FD">
        <w:rPr>
          <w:lang w:val="nn-NO"/>
        </w:rPr>
        <w:t xml:space="preserve"> inn til evalueringsmøte </w:t>
      </w:r>
    </w:p>
    <w:p w14:paraId="4DB0FBF0" w14:textId="6F3E31CB" w:rsidR="003C449F" w:rsidRPr="004508FD" w:rsidRDefault="006B763F" w:rsidP="003C449F">
      <w:pPr>
        <w:pStyle w:val="Listeavsnitt"/>
        <w:numPr>
          <w:ilvl w:val="0"/>
          <w:numId w:val="7"/>
        </w:numPr>
      </w:pPr>
      <w:r>
        <w:t>Ka</w:t>
      </w:r>
      <w:r w:rsidR="003C449F" w:rsidRPr="004508FD">
        <w:t>n hjelpe til med utsending av spørreskjema</w:t>
      </w:r>
    </w:p>
    <w:p w14:paraId="19BDF337" w14:textId="47FF5801" w:rsidR="003C449F" w:rsidRPr="004508FD" w:rsidRDefault="001D4E49" w:rsidP="003C449F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K</w:t>
      </w:r>
      <w:r w:rsidR="003C449F" w:rsidRPr="004508FD">
        <w:rPr>
          <w:lang w:val="nn-NO"/>
        </w:rPr>
        <w:t>an hente ut data frå FS etter bestilling frå emneansvarleg, områdeleiar og/eller programleiar</w:t>
      </w:r>
    </w:p>
    <w:p w14:paraId="27285455" w14:textId="72F1E90A" w:rsidR="003C449F" w:rsidRPr="004508FD" w:rsidRDefault="001D4E49" w:rsidP="003C449F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Skal p</w:t>
      </w:r>
      <w:r w:rsidR="003C449F" w:rsidRPr="004508FD">
        <w:rPr>
          <w:lang w:val="nn-NO"/>
        </w:rPr>
        <w:t>ublisere sluttrapportane til emneansvarleg når desse er gjennomgått av programrådet</w:t>
      </w:r>
      <w:r>
        <w:rPr>
          <w:lang w:val="nn-NO"/>
        </w:rPr>
        <w:t>.</w:t>
      </w:r>
    </w:p>
    <w:p w14:paraId="21E3B32C" w14:textId="77777777" w:rsidR="003C449F" w:rsidRDefault="003C449F" w:rsidP="003444E0">
      <w:pPr>
        <w:rPr>
          <w:lang w:val="nn-NO"/>
        </w:rPr>
      </w:pPr>
    </w:p>
    <w:p w14:paraId="6C0A5356" w14:textId="632BFC82" w:rsidR="003444E0" w:rsidRDefault="003444E0" w:rsidP="003444E0">
      <w:pPr>
        <w:rPr>
          <w:lang w:val="nn-NO"/>
        </w:rPr>
      </w:pPr>
    </w:p>
    <w:p w14:paraId="6EBC5005" w14:textId="64B9F279" w:rsidR="00C13803" w:rsidRPr="006D65C4" w:rsidRDefault="00C13803" w:rsidP="003444E0">
      <w:pPr>
        <w:rPr>
          <w:b/>
          <w:bCs/>
          <w:lang w:val="nn-NO"/>
        </w:rPr>
      </w:pPr>
      <w:r w:rsidRPr="006D65C4">
        <w:rPr>
          <w:b/>
          <w:bCs/>
          <w:lang w:val="nn-NO"/>
        </w:rPr>
        <w:t>Årshjul</w:t>
      </w:r>
    </w:p>
    <w:p w14:paraId="42ED7B3E" w14:textId="0310DD83" w:rsidR="00C13803" w:rsidRPr="00CA665D" w:rsidRDefault="007174BA" w:rsidP="003444E0">
      <w:pPr>
        <w:rPr>
          <w:b/>
          <w:bCs/>
          <w:lang w:val="nn-NO"/>
        </w:rPr>
      </w:pPr>
      <w:r w:rsidRPr="00CA665D">
        <w:rPr>
          <w:b/>
          <w:bCs/>
          <w:lang w:val="nn-NO"/>
        </w:rPr>
        <w:t>Før oppstart av emna:</w:t>
      </w:r>
    </w:p>
    <w:p w14:paraId="390EA82F" w14:textId="5E81BF90" w:rsidR="007174BA" w:rsidRDefault="007174BA" w:rsidP="003444E0">
      <w:pPr>
        <w:rPr>
          <w:lang w:val="nn-NO"/>
        </w:rPr>
      </w:pPr>
      <w:r>
        <w:rPr>
          <w:lang w:val="nn-NO"/>
        </w:rPr>
        <w:t>Studiekonsulent</w:t>
      </w:r>
      <w:r w:rsidR="00E541CD">
        <w:rPr>
          <w:lang w:val="nn-NO"/>
        </w:rPr>
        <w:t xml:space="preserve"> sender</w:t>
      </w:r>
      <w:r>
        <w:rPr>
          <w:lang w:val="nn-NO"/>
        </w:rPr>
        <w:t xml:space="preserve"> påminning </w:t>
      </w:r>
      <w:r w:rsidR="0086642E">
        <w:rPr>
          <w:lang w:val="nn-NO"/>
        </w:rPr>
        <w:t>til emne</w:t>
      </w:r>
      <w:r w:rsidR="00E541CD">
        <w:rPr>
          <w:lang w:val="nn-NO"/>
        </w:rPr>
        <w:t>ansvarleg</w:t>
      </w:r>
      <w:r w:rsidR="001D4E49">
        <w:rPr>
          <w:lang w:val="nn-NO"/>
        </w:rPr>
        <w:t>. Finn tentativt tidspunkt for evalueringsmøte.</w:t>
      </w:r>
    </w:p>
    <w:p w14:paraId="09B1D3D5" w14:textId="5ACB110B" w:rsidR="00C13803" w:rsidRPr="00166D53" w:rsidRDefault="007174BA" w:rsidP="003444E0">
      <w:pPr>
        <w:rPr>
          <w:b/>
          <w:bCs/>
          <w:lang w:val="nn-NO"/>
        </w:rPr>
      </w:pPr>
      <w:r>
        <w:rPr>
          <w:b/>
          <w:bCs/>
          <w:lang w:val="nn-NO"/>
        </w:rPr>
        <w:t>Ved o</w:t>
      </w:r>
      <w:r w:rsidR="00C13803" w:rsidRPr="00166D53">
        <w:rPr>
          <w:b/>
          <w:bCs/>
          <w:lang w:val="nn-NO"/>
        </w:rPr>
        <w:t xml:space="preserve">ppstart av emna: </w:t>
      </w:r>
    </w:p>
    <w:p w14:paraId="2B0BA8EB" w14:textId="27BD59C9" w:rsidR="007174BA" w:rsidRPr="007174BA" w:rsidRDefault="007174BA" w:rsidP="007174BA">
      <w:pPr>
        <w:rPr>
          <w:lang w:val="nn-NO"/>
        </w:rPr>
      </w:pPr>
      <w:r>
        <w:rPr>
          <w:lang w:val="nn-NO"/>
        </w:rPr>
        <w:t>Emneansvarleg</w:t>
      </w:r>
      <w:r w:rsidR="00E541CD">
        <w:rPr>
          <w:lang w:val="nn-NO"/>
        </w:rPr>
        <w:t xml:space="preserve"> får</w:t>
      </w:r>
      <w:r w:rsidR="00C13803" w:rsidRPr="007174BA">
        <w:rPr>
          <w:lang w:val="nn-NO"/>
        </w:rPr>
        <w:t xml:space="preserve"> på plass emnekontaktar</w:t>
      </w:r>
    </w:p>
    <w:p w14:paraId="73985150" w14:textId="04D0BB27" w:rsidR="00E97CA9" w:rsidRDefault="007174BA" w:rsidP="00E51031">
      <w:pPr>
        <w:rPr>
          <w:lang w:val="nn-NO"/>
        </w:rPr>
      </w:pPr>
      <w:r>
        <w:rPr>
          <w:lang w:val="nn-NO"/>
        </w:rPr>
        <w:t xml:space="preserve">Studiekonsulent </w:t>
      </w:r>
      <w:r w:rsidR="00E541CD">
        <w:rPr>
          <w:lang w:val="nn-NO"/>
        </w:rPr>
        <w:t>i</w:t>
      </w:r>
      <w:r w:rsidR="00166D53" w:rsidRPr="007174BA">
        <w:rPr>
          <w:lang w:val="nn-NO"/>
        </w:rPr>
        <w:t>nformere</w:t>
      </w:r>
      <w:r w:rsidR="00E541CD">
        <w:rPr>
          <w:lang w:val="nn-NO"/>
        </w:rPr>
        <w:t>r</w:t>
      </w:r>
      <w:r w:rsidR="00166D53" w:rsidRPr="007174BA">
        <w:rPr>
          <w:lang w:val="nn-NO"/>
        </w:rPr>
        <w:t xml:space="preserve"> emnekontaktar om </w:t>
      </w:r>
      <w:r w:rsidR="000078F4" w:rsidRPr="007174BA">
        <w:rPr>
          <w:lang w:val="nn-NO"/>
        </w:rPr>
        <w:t>sine oppgåver</w:t>
      </w:r>
      <w:r w:rsidR="001D4E49">
        <w:rPr>
          <w:lang w:val="nn-NO"/>
        </w:rPr>
        <w:t xml:space="preserve"> </w:t>
      </w:r>
    </w:p>
    <w:p w14:paraId="5E7688CE" w14:textId="44D679EC" w:rsidR="00E97CA9" w:rsidRPr="006B3A32" w:rsidRDefault="00E97CA9" w:rsidP="00E51031">
      <w:pPr>
        <w:rPr>
          <w:b/>
          <w:bCs/>
          <w:lang w:val="nn-NO"/>
        </w:rPr>
      </w:pPr>
      <w:r w:rsidRPr="006B3A32">
        <w:rPr>
          <w:b/>
          <w:bCs/>
          <w:lang w:val="nn-NO"/>
        </w:rPr>
        <w:t>Midtvegs i undervisingsperioden (vil variere f</w:t>
      </w:r>
      <w:r w:rsidR="00CA665D" w:rsidRPr="006B3A32">
        <w:rPr>
          <w:b/>
          <w:bCs/>
          <w:lang w:val="nn-NO"/>
        </w:rPr>
        <w:t>or master og bachelor)</w:t>
      </w:r>
    </w:p>
    <w:p w14:paraId="29A20042" w14:textId="3794E521" w:rsidR="00D812FD" w:rsidRDefault="00D812FD" w:rsidP="00E51031">
      <w:pPr>
        <w:rPr>
          <w:lang w:val="nn-NO"/>
        </w:rPr>
      </w:pPr>
      <w:r>
        <w:rPr>
          <w:lang w:val="nn-NO"/>
        </w:rPr>
        <w:t>Studiekonsultent sender påminning om midtvegsevaluering</w:t>
      </w:r>
      <w:r w:rsidR="00032541">
        <w:rPr>
          <w:lang w:val="nn-NO"/>
        </w:rPr>
        <w:t xml:space="preserve"> i nettskjema</w:t>
      </w:r>
    </w:p>
    <w:p w14:paraId="731019D7" w14:textId="780C4886" w:rsidR="00CA665D" w:rsidRDefault="00CA665D" w:rsidP="00E51031">
      <w:pPr>
        <w:rPr>
          <w:lang w:val="nn-NO"/>
        </w:rPr>
      </w:pPr>
      <w:r>
        <w:rPr>
          <w:lang w:val="nn-NO"/>
        </w:rPr>
        <w:t xml:space="preserve">Emneansvarleg </w:t>
      </w:r>
      <w:r w:rsidR="00EE5479">
        <w:rPr>
          <w:lang w:val="nn-NO"/>
        </w:rPr>
        <w:t>og emnekontakt har møte</w:t>
      </w:r>
      <w:r w:rsidR="00D812FD">
        <w:rPr>
          <w:lang w:val="nn-NO"/>
        </w:rPr>
        <w:t>, og stadfester gjennomført møte</w:t>
      </w:r>
      <w:r w:rsidR="00032541">
        <w:rPr>
          <w:lang w:val="nn-NO"/>
        </w:rPr>
        <w:t xml:space="preserve"> i nettskjema</w:t>
      </w:r>
      <w:r w:rsidR="00EE5479">
        <w:rPr>
          <w:lang w:val="nn-NO"/>
        </w:rPr>
        <w:t>.</w:t>
      </w:r>
      <w:r w:rsidR="00D812FD">
        <w:rPr>
          <w:lang w:val="nn-NO"/>
        </w:rPr>
        <w:t xml:space="preserve"> </w:t>
      </w:r>
    </w:p>
    <w:p w14:paraId="5CB2B447" w14:textId="0E5DDC99" w:rsidR="006B3A32" w:rsidRPr="005C5DFB" w:rsidRDefault="005C5DFB" w:rsidP="00E51031">
      <w:pPr>
        <w:rPr>
          <w:b/>
          <w:bCs/>
          <w:lang w:val="nn-NO"/>
        </w:rPr>
      </w:pPr>
      <w:r w:rsidRPr="005C5DFB">
        <w:rPr>
          <w:b/>
          <w:bCs/>
          <w:lang w:val="nn-NO"/>
        </w:rPr>
        <w:t xml:space="preserve">Mot slutten av emnet: </w:t>
      </w:r>
    </w:p>
    <w:p w14:paraId="41E4A004" w14:textId="5CF886A2" w:rsidR="005C5DFB" w:rsidRDefault="005C5DFB" w:rsidP="00E51031">
      <w:pPr>
        <w:rPr>
          <w:lang w:val="nn-NO"/>
        </w:rPr>
      </w:pPr>
      <w:r>
        <w:rPr>
          <w:lang w:val="nn-NO"/>
        </w:rPr>
        <w:t>Studiekonsulent kallar</w:t>
      </w:r>
      <w:r w:rsidR="001D4E49">
        <w:rPr>
          <w:lang w:val="nn-NO"/>
        </w:rPr>
        <w:t xml:space="preserve"> emnekontaktar og emneansvarleg</w:t>
      </w:r>
      <w:r>
        <w:rPr>
          <w:lang w:val="nn-NO"/>
        </w:rPr>
        <w:t xml:space="preserve"> inn til </w:t>
      </w:r>
      <w:r w:rsidR="00AC796D">
        <w:rPr>
          <w:lang w:val="nn-NO"/>
        </w:rPr>
        <w:t>evaluerings</w:t>
      </w:r>
      <w:r>
        <w:rPr>
          <w:lang w:val="nn-NO"/>
        </w:rPr>
        <w:t>møte</w:t>
      </w:r>
      <w:r w:rsidR="00F12A1F">
        <w:rPr>
          <w:lang w:val="nn-NO"/>
        </w:rPr>
        <w:t>.</w:t>
      </w:r>
      <w:r w:rsidR="001D4E49">
        <w:rPr>
          <w:lang w:val="nn-NO"/>
        </w:rPr>
        <w:t xml:space="preserve"> </w:t>
      </w:r>
    </w:p>
    <w:p w14:paraId="402200C9" w14:textId="2FF5507E" w:rsidR="00E541CD" w:rsidRPr="003C60D4" w:rsidRDefault="00E541CD" w:rsidP="00E51031">
      <w:pPr>
        <w:rPr>
          <w:b/>
          <w:bCs/>
          <w:lang w:val="nn-NO"/>
        </w:rPr>
      </w:pPr>
      <w:r w:rsidRPr="003C60D4">
        <w:rPr>
          <w:b/>
          <w:bCs/>
          <w:lang w:val="nn-NO"/>
        </w:rPr>
        <w:t>Etter undervising er ferdig:</w:t>
      </w:r>
    </w:p>
    <w:p w14:paraId="25FADDAF" w14:textId="11FA1103" w:rsidR="003C60D4" w:rsidRDefault="00AC796D" w:rsidP="00E51031">
      <w:pPr>
        <w:rPr>
          <w:lang w:val="nn-NO"/>
        </w:rPr>
      </w:pPr>
      <w:r>
        <w:rPr>
          <w:lang w:val="nn-NO"/>
        </w:rPr>
        <w:t>Evalueringsmøtet blir avh</w:t>
      </w:r>
      <w:r w:rsidR="003C60D4">
        <w:rPr>
          <w:lang w:val="nn-NO"/>
        </w:rPr>
        <w:t>alde.</w:t>
      </w:r>
    </w:p>
    <w:p w14:paraId="416B69AB" w14:textId="2D060F40" w:rsidR="003C60D4" w:rsidRDefault="003C60D4" w:rsidP="00E51031">
      <w:pPr>
        <w:rPr>
          <w:lang w:val="nn-NO"/>
        </w:rPr>
      </w:pPr>
      <w:r>
        <w:rPr>
          <w:lang w:val="nn-NO"/>
        </w:rPr>
        <w:t>Emneansvarleg skriv sluttrapport og leverer denne til områdelærar.</w:t>
      </w:r>
    </w:p>
    <w:p w14:paraId="5C83C717" w14:textId="06F7D5E6" w:rsidR="003C60D4" w:rsidRDefault="003C60D4" w:rsidP="00E51031">
      <w:pPr>
        <w:rPr>
          <w:lang w:val="nn-NO"/>
        </w:rPr>
      </w:pPr>
      <w:r>
        <w:rPr>
          <w:lang w:val="nn-NO"/>
        </w:rPr>
        <w:t>Områdelærar gjennomgår alle sluttrapportar innanfor sitt emne.</w:t>
      </w:r>
    </w:p>
    <w:p w14:paraId="6CD589DB" w14:textId="115074C7" w:rsidR="003C60D4" w:rsidRPr="003A2469" w:rsidRDefault="003C60D4" w:rsidP="00E51031">
      <w:pPr>
        <w:rPr>
          <w:b/>
          <w:bCs/>
          <w:lang w:val="nn-NO"/>
        </w:rPr>
      </w:pPr>
      <w:r w:rsidRPr="003A2469">
        <w:rPr>
          <w:b/>
          <w:bCs/>
          <w:lang w:val="nn-NO"/>
        </w:rPr>
        <w:t xml:space="preserve">Første programrådsmøte </w:t>
      </w:r>
      <w:r w:rsidR="003A2469" w:rsidRPr="003A2469">
        <w:rPr>
          <w:b/>
          <w:bCs/>
          <w:lang w:val="nn-NO"/>
        </w:rPr>
        <w:t>i påfølgjande semester</w:t>
      </w:r>
      <w:r w:rsidR="00160738">
        <w:rPr>
          <w:b/>
          <w:bCs/>
          <w:lang w:val="nn-NO"/>
        </w:rPr>
        <w:t>:</w:t>
      </w:r>
      <w:r w:rsidR="003A2469" w:rsidRPr="003A2469">
        <w:rPr>
          <w:b/>
          <w:bCs/>
          <w:lang w:val="nn-NO"/>
        </w:rPr>
        <w:t xml:space="preserve"> </w:t>
      </w:r>
    </w:p>
    <w:p w14:paraId="0894B1B6" w14:textId="67C29DF8" w:rsidR="003C60D4" w:rsidRDefault="00E945EA" w:rsidP="00E51031">
      <w:pPr>
        <w:rPr>
          <w:lang w:val="nn-NO"/>
        </w:rPr>
      </w:pPr>
      <w:r>
        <w:rPr>
          <w:lang w:val="nn-NO"/>
        </w:rPr>
        <w:t>Områdelærar presenterer rapportar</w:t>
      </w:r>
      <w:r w:rsidR="00E15E0D">
        <w:rPr>
          <w:lang w:val="nn-NO"/>
        </w:rPr>
        <w:t>.</w:t>
      </w:r>
    </w:p>
    <w:p w14:paraId="2A7D7A6E" w14:textId="299ACA25" w:rsidR="00E945EA" w:rsidRDefault="00E15E0D" w:rsidP="00E51031">
      <w:pPr>
        <w:rPr>
          <w:lang w:val="nn-NO"/>
        </w:rPr>
      </w:pPr>
      <w:r>
        <w:rPr>
          <w:lang w:val="nn-NO"/>
        </w:rPr>
        <w:t>Programrådet godkjenner rapportar.</w:t>
      </w:r>
    </w:p>
    <w:p w14:paraId="3249C855" w14:textId="2527C22C" w:rsidR="00E15E0D" w:rsidRPr="00E15E0D" w:rsidRDefault="00E15E0D" w:rsidP="00E51031">
      <w:pPr>
        <w:rPr>
          <w:b/>
          <w:bCs/>
          <w:lang w:val="nn-NO"/>
        </w:rPr>
      </w:pPr>
      <w:r w:rsidRPr="00E15E0D">
        <w:rPr>
          <w:b/>
          <w:bCs/>
          <w:lang w:val="nn-NO"/>
        </w:rPr>
        <w:t>Etter programrådsmøtet:</w:t>
      </w:r>
    </w:p>
    <w:p w14:paraId="2185AC6E" w14:textId="6F2EEDBE" w:rsidR="00C13803" w:rsidRPr="003444E0" w:rsidRDefault="00E15E0D" w:rsidP="003444E0">
      <w:pPr>
        <w:rPr>
          <w:lang w:val="nn-NO"/>
        </w:rPr>
      </w:pPr>
      <w:r>
        <w:rPr>
          <w:lang w:val="nn-NO"/>
        </w:rPr>
        <w:t xml:space="preserve">Studiekonsulent publiserer sluttrapportar. </w:t>
      </w:r>
    </w:p>
    <w:sectPr w:rsidR="00C13803" w:rsidRPr="0034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5A8"/>
    <w:multiLevelType w:val="hybridMultilevel"/>
    <w:tmpl w:val="0CE4D958"/>
    <w:lvl w:ilvl="0" w:tplc="1098F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F8E"/>
    <w:multiLevelType w:val="hybridMultilevel"/>
    <w:tmpl w:val="8FE258A2"/>
    <w:lvl w:ilvl="0" w:tplc="CF78E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61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2E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6D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C9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23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A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29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CD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127"/>
    <w:multiLevelType w:val="hybridMultilevel"/>
    <w:tmpl w:val="129EA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70A2"/>
    <w:multiLevelType w:val="hybridMultilevel"/>
    <w:tmpl w:val="99028FF8"/>
    <w:lvl w:ilvl="0" w:tplc="83F6D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2F56"/>
    <w:multiLevelType w:val="hybridMultilevel"/>
    <w:tmpl w:val="1A7EC1F4"/>
    <w:lvl w:ilvl="0" w:tplc="487E9A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64B"/>
    <w:multiLevelType w:val="hybridMultilevel"/>
    <w:tmpl w:val="129EA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0AB8"/>
    <w:multiLevelType w:val="hybridMultilevel"/>
    <w:tmpl w:val="9D8A4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2A93"/>
    <w:multiLevelType w:val="hybridMultilevel"/>
    <w:tmpl w:val="0584F04E"/>
    <w:lvl w:ilvl="0" w:tplc="90A8E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C7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A0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C7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45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E9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86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2B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8B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0BD"/>
    <w:multiLevelType w:val="hybridMultilevel"/>
    <w:tmpl w:val="A6E29782"/>
    <w:lvl w:ilvl="0" w:tplc="C7C6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83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8B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A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E5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A4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A2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E0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A6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82FEF"/>
    <w:multiLevelType w:val="hybridMultilevel"/>
    <w:tmpl w:val="129EA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1E7C"/>
    <w:multiLevelType w:val="hybridMultilevel"/>
    <w:tmpl w:val="E4FAC824"/>
    <w:lvl w:ilvl="0" w:tplc="8BE2F7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618CA"/>
    <w:multiLevelType w:val="hybridMultilevel"/>
    <w:tmpl w:val="EC8EAA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57770"/>
    <w:multiLevelType w:val="hybridMultilevel"/>
    <w:tmpl w:val="19EE127C"/>
    <w:lvl w:ilvl="0" w:tplc="CC4864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BC"/>
    <w:rsid w:val="00006007"/>
    <w:rsid w:val="000078F4"/>
    <w:rsid w:val="00032541"/>
    <w:rsid w:val="000414A0"/>
    <w:rsid w:val="0005116D"/>
    <w:rsid w:val="00073446"/>
    <w:rsid w:val="00081608"/>
    <w:rsid w:val="000A4D4D"/>
    <w:rsid w:val="000B0678"/>
    <w:rsid w:val="00107C9C"/>
    <w:rsid w:val="00123B38"/>
    <w:rsid w:val="001465EC"/>
    <w:rsid w:val="00160738"/>
    <w:rsid w:val="00164913"/>
    <w:rsid w:val="00166D53"/>
    <w:rsid w:val="00171E4B"/>
    <w:rsid w:val="00197D74"/>
    <w:rsid w:val="001A73B3"/>
    <w:rsid w:val="001B195A"/>
    <w:rsid w:val="001D4E49"/>
    <w:rsid w:val="001E3FB0"/>
    <w:rsid w:val="001E6D39"/>
    <w:rsid w:val="001F6345"/>
    <w:rsid w:val="00215780"/>
    <w:rsid w:val="0025435E"/>
    <w:rsid w:val="00283671"/>
    <w:rsid w:val="002B0645"/>
    <w:rsid w:val="002C3079"/>
    <w:rsid w:val="002D2582"/>
    <w:rsid w:val="002E34E8"/>
    <w:rsid w:val="002F0862"/>
    <w:rsid w:val="00336271"/>
    <w:rsid w:val="003444E0"/>
    <w:rsid w:val="003A2469"/>
    <w:rsid w:val="003C449F"/>
    <w:rsid w:val="003C60D4"/>
    <w:rsid w:val="003D6BDE"/>
    <w:rsid w:val="004045EB"/>
    <w:rsid w:val="004438F7"/>
    <w:rsid w:val="004508FD"/>
    <w:rsid w:val="00451B77"/>
    <w:rsid w:val="00461C6F"/>
    <w:rsid w:val="004A6D98"/>
    <w:rsid w:val="004C62E6"/>
    <w:rsid w:val="004D77FA"/>
    <w:rsid w:val="004E66F7"/>
    <w:rsid w:val="004F31DD"/>
    <w:rsid w:val="00542D16"/>
    <w:rsid w:val="00545020"/>
    <w:rsid w:val="00547AF4"/>
    <w:rsid w:val="005544A9"/>
    <w:rsid w:val="005C5DFB"/>
    <w:rsid w:val="005D172F"/>
    <w:rsid w:val="005F1A47"/>
    <w:rsid w:val="00635DEF"/>
    <w:rsid w:val="00643B15"/>
    <w:rsid w:val="00644166"/>
    <w:rsid w:val="006B2252"/>
    <w:rsid w:val="006B3A32"/>
    <w:rsid w:val="006B763F"/>
    <w:rsid w:val="006C5656"/>
    <w:rsid w:val="006D65C4"/>
    <w:rsid w:val="006E53F4"/>
    <w:rsid w:val="006F05A8"/>
    <w:rsid w:val="006F182D"/>
    <w:rsid w:val="007004DE"/>
    <w:rsid w:val="007160AB"/>
    <w:rsid w:val="007174BA"/>
    <w:rsid w:val="00740066"/>
    <w:rsid w:val="0076447E"/>
    <w:rsid w:val="007A1FFD"/>
    <w:rsid w:val="007B5113"/>
    <w:rsid w:val="007D4866"/>
    <w:rsid w:val="007F688B"/>
    <w:rsid w:val="008052E2"/>
    <w:rsid w:val="00805B96"/>
    <w:rsid w:val="00806EC5"/>
    <w:rsid w:val="008322CA"/>
    <w:rsid w:val="0086642E"/>
    <w:rsid w:val="00881719"/>
    <w:rsid w:val="008C32F8"/>
    <w:rsid w:val="008E4390"/>
    <w:rsid w:val="008E75B2"/>
    <w:rsid w:val="008F4C28"/>
    <w:rsid w:val="009051E2"/>
    <w:rsid w:val="009370CD"/>
    <w:rsid w:val="009D1314"/>
    <w:rsid w:val="009D25C8"/>
    <w:rsid w:val="009D5ED0"/>
    <w:rsid w:val="00A51880"/>
    <w:rsid w:val="00AC43ED"/>
    <w:rsid w:val="00AC796D"/>
    <w:rsid w:val="00B02870"/>
    <w:rsid w:val="00C13803"/>
    <w:rsid w:val="00C15EB6"/>
    <w:rsid w:val="00C565FA"/>
    <w:rsid w:val="00CA46E5"/>
    <w:rsid w:val="00CA665D"/>
    <w:rsid w:val="00CA757A"/>
    <w:rsid w:val="00CC18C7"/>
    <w:rsid w:val="00CC63B5"/>
    <w:rsid w:val="00CD1FE7"/>
    <w:rsid w:val="00D32B3E"/>
    <w:rsid w:val="00D3372C"/>
    <w:rsid w:val="00D75342"/>
    <w:rsid w:val="00D812FD"/>
    <w:rsid w:val="00D96B9A"/>
    <w:rsid w:val="00DA4DCE"/>
    <w:rsid w:val="00DA4F88"/>
    <w:rsid w:val="00DC5A10"/>
    <w:rsid w:val="00DF62C6"/>
    <w:rsid w:val="00E15E0D"/>
    <w:rsid w:val="00E17893"/>
    <w:rsid w:val="00E26BAA"/>
    <w:rsid w:val="00E51031"/>
    <w:rsid w:val="00E541CD"/>
    <w:rsid w:val="00E625D0"/>
    <w:rsid w:val="00E945EA"/>
    <w:rsid w:val="00E97CA9"/>
    <w:rsid w:val="00EB3C9A"/>
    <w:rsid w:val="00EC4C9E"/>
    <w:rsid w:val="00EE5479"/>
    <w:rsid w:val="00F06D39"/>
    <w:rsid w:val="00F12A1F"/>
    <w:rsid w:val="00F21001"/>
    <w:rsid w:val="00F424BC"/>
    <w:rsid w:val="00F5518E"/>
    <w:rsid w:val="00F605C2"/>
    <w:rsid w:val="00F85651"/>
    <w:rsid w:val="00FA6CF4"/>
    <w:rsid w:val="00FB2BD3"/>
    <w:rsid w:val="00FC5A21"/>
    <w:rsid w:val="00FD01A6"/>
    <w:rsid w:val="00FD2B08"/>
    <w:rsid w:val="00FE4CDB"/>
    <w:rsid w:val="00FF5499"/>
    <w:rsid w:val="06BB5725"/>
    <w:rsid w:val="0C66DB5F"/>
    <w:rsid w:val="19354BBC"/>
    <w:rsid w:val="1C3F6C6A"/>
    <w:rsid w:val="23BA742A"/>
    <w:rsid w:val="24B73BE7"/>
    <w:rsid w:val="28988035"/>
    <w:rsid w:val="2CAE158C"/>
    <w:rsid w:val="2E19C13D"/>
    <w:rsid w:val="2F6D68E9"/>
    <w:rsid w:val="2F809BFE"/>
    <w:rsid w:val="2FFC4DFA"/>
    <w:rsid w:val="301FCD09"/>
    <w:rsid w:val="3C25F509"/>
    <w:rsid w:val="457BEC30"/>
    <w:rsid w:val="48A3D710"/>
    <w:rsid w:val="4F9BB353"/>
    <w:rsid w:val="51EBFBFC"/>
    <w:rsid w:val="54A0577E"/>
    <w:rsid w:val="54B2E1DD"/>
    <w:rsid w:val="54EA028C"/>
    <w:rsid w:val="583A6609"/>
    <w:rsid w:val="5866349B"/>
    <w:rsid w:val="599D5865"/>
    <w:rsid w:val="5BFAE1D1"/>
    <w:rsid w:val="623D22A2"/>
    <w:rsid w:val="635B9F21"/>
    <w:rsid w:val="6C1CB5B7"/>
    <w:rsid w:val="6F4C7BBC"/>
    <w:rsid w:val="71881184"/>
    <w:rsid w:val="7397BD77"/>
    <w:rsid w:val="7463B4DE"/>
    <w:rsid w:val="7549A096"/>
    <w:rsid w:val="7CC5C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A00"/>
  <w15:chartTrackingRefBased/>
  <w15:docId w15:val="{3B87110A-7B4E-41AD-B33C-61274AE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7AAB4BCA61942B4B78E875DB867E4" ma:contentTypeVersion="10" ma:contentTypeDescription="Opprett et nytt dokument." ma:contentTypeScope="" ma:versionID="6b8d5044c74f502c3df26f6b8b61f12b">
  <xsd:schema xmlns:xsd="http://www.w3.org/2001/XMLSchema" xmlns:xs="http://www.w3.org/2001/XMLSchema" xmlns:p="http://schemas.microsoft.com/office/2006/metadata/properties" xmlns:ns3="d55d1026-873b-4522-a19e-a87c67d1b1b6" xmlns:ns4="d420daa1-9bf2-4ca3-bd68-6c06f2525095" targetNamespace="http://schemas.microsoft.com/office/2006/metadata/properties" ma:root="true" ma:fieldsID="2165c470e3c5e08b3c4e18ff5f802f3e" ns3:_="" ns4:_="">
    <xsd:import namespace="d55d1026-873b-4522-a19e-a87c67d1b1b6"/>
    <xsd:import namespace="d420daa1-9bf2-4ca3-bd68-6c06f2525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d1026-873b-4522-a19e-a87c67d1b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0daa1-9bf2-4ca3-bd68-6c06f2525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DEC5D-12C2-4DD6-BDC5-1855CFF59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9A30E-0DAB-4E6C-A34E-0FE32C7C5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d1026-873b-4522-a19e-a87c67d1b1b6"/>
    <ds:schemaRef ds:uri="d420daa1-9bf2-4ca3-bd68-6c06f2525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A2B8-1650-4BEA-8115-592F685344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Arntzen</dc:creator>
  <cp:keywords/>
  <dc:description/>
  <cp:lastModifiedBy>Elin Arntzen</cp:lastModifiedBy>
  <cp:revision>2</cp:revision>
  <dcterms:created xsi:type="dcterms:W3CDTF">2021-04-28T18:03:00Z</dcterms:created>
  <dcterms:modified xsi:type="dcterms:W3CDTF">2021-04-28T18:03:00Z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0x010100D177AAB4BCA61942B4B78E875DB867E4</vt:lpwstr>
  </property>
</Properties>
</file>