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Y="921"/>
        <w:tblW w:w="0" w:type="auto"/>
        <w:tblLook w:val="04A0" w:firstRow="1" w:lastRow="0" w:firstColumn="1" w:lastColumn="0" w:noHBand="0" w:noVBand="1"/>
      </w:tblPr>
      <w:tblGrid>
        <w:gridCol w:w="3001"/>
        <w:gridCol w:w="3008"/>
        <w:gridCol w:w="3007"/>
      </w:tblGrid>
      <w:tr w:rsidR="00934816" w:rsidRPr="00D21180" w14:paraId="0406F059" w14:textId="77777777" w:rsidTr="00684E30">
        <w:tc>
          <w:tcPr>
            <w:tcW w:w="3020" w:type="dxa"/>
            <w:vMerge w:val="restart"/>
            <w:shd w:val="clear" w:color="auto" w:fill="B4C6E7" w:themeFill="accent1" w:themeFillTint="66"/>
          </w:tcPr>
          <w:p w14:paraId="0E6C1476" w14:textId="77777777" w:rsidR="00934816" w:rsidRPr="00D21180" w:rsidRDefault="00934816" w:rsidP="00684E30">
            <w:pPr>
              <w:rPr>
                <w:rFonts w:cstheme="minorHAnsi"/>
              </w:rPr>
            </w:pPr>
          </w:p>
        </w:tc>
        <w:tc>
          <w:tcPr>
            <w:tcW w:w="6042" w:type="dxa"/>
            <w:gridSpan w:val="2"/>
            <w:shd w:val="clear" w:color="auto" w:fill="B4C6E7" w:themeFill="accent1" w:themeFillTint="66"/>
          </w:tcPr>
          <w:p w14:paraId="6359B879" w14:textId="43337772" w:rsidR="00934816" w:rsidRPr="00D21180" w:rsidRDefault="00934816" w:rsidP="00684E30">
            <w:pPr>
              <w:jc w:val="center"/>
              <w:rPr>
                <w:rFonts w:cstheme="minorHAnsi"/>
              </w:rPr>
            </w:pPr>
            <w:r w:rsidRPr="00D21180">
              <w:rPr>
                <w:rFonts w:cstheme="minorHAnsi"/>
                <w:sz w:val="28"/>
                <w:szCs w:val="28"/>
              </w:rPr>
              <w:t>Undervisningsplan bachelor høst 2024</w:t>
            </w:r>
          </w:p>
        </w:tc>
      </w:tr>
      <w:tr w:rsidR="00934816" w:rsidRPr="00D21180" w14:paraId="05FED3D6" w14:textId="77777777" w:rsidTr="00684E30">
        <w:tc>
          <w:tcPr>
            <w:tcW w:w="3020" w:type="dxa"/>
            <w:vMerge/>
            <w:shd w:val="clear" w:color="auto" w:fill="B4C6E7" w:themeFill="accent1" w:themeFillTint="66"/>
          </w:tcPr>
          <w:p w14:paraId="193F3983" w14:textId="77777777" w:rsidR="00934816" w:rsidRPr="00D21180" w:rsidRDefault="00934816" w:rsidP="00684E30">
            <w:pPr>
              <w:rPr>
                <w:rFonts w:cstheme="minorHAnsi"/>
              </w:rPr>
            </w:pPr>
          </w:p>
        </w:tc>
        <w:tc>
          <w:tcPr>
            <w:tcW w:w="3021" w:type="dxa"/>
            <w:shd w:val="clear" w:color="auto" w:fill="B4C6E7" w:themeFill="accent1" w:themeFillTint="66"/>
          </w:tcPr>
          <w:p w14:paraId="298E0C64" w14:textId="77777777" w:rsidR="00934816" w:rsidRPr="00D21180" w:rsidRDefault="00934816" w:rsidP="00684E30">
            <w:pPr>
              <w:rPr>
                <w:rFonts w:cstheme="minorHAnsi"/>
              </w:rPr>
            </w:pPr>
            <w:r w:rsidRPr="00D21180">
              <w:rPr>
                <w:rFonts w:cstheme="minorHAnsi"/>
              </w:rPr>
              <w:t>Innføring</w:t>
            </w:r>
          </w:p>
        </w:tc>
        <w:tc>
          <w:tcPr>
            <w:tcW w:w="3021" w:type="dxa"/>
            <w:shd w:val="clear" w:color="auto" w:fill="B4C6E7" w:themeFill="accent1" w:themeFillTint="66"/>
          </w:tcPr>
          <w:p w14:paraId="497E1BD7" w14:textId="77777777" w:rsidR="00934816" w:rsidRPr="00D21180" w:rsidRDefault="00934816" w:rsidP="00684E30">
            <w:pPr>
              <w:rPr>
                <w:rFonts w:cstheme="minorHAnsi"/>
              </w:rPr>
            </w:pPr>
            <w:r w:rsidRPr="00D21180">
              <w:rPr>
                <w:rFonts w:cstheme="minorHAnsi"/>
              </w:rPr>
              <w:t>Fordypning</w:t>
            </w:r>
          </w:p>
        </w:tc>
      </w:tr>
      <w:tr w:rsidR="00934816" w:rsidRPr="00D21180" w14:paraId="0C56C74C" w14:textId="77777777" w:rsidTr="00684E30">
        <w:tc>
          <w:tcPr>
            <w:tcW w:w="3020" w:type="dxa"/>
            <w:shd w:val="clear" w:color="auto" w:fill="C5E0B3" w:themeFill="accent6" w:themeFillTint="66"/>
          </w:tcPr>
          <w:p w14:paraId="1C116C38" w14:textId="77777777" w:rsidR="00934816" w:rsidRPr="00D21180" w:rsidRDefault="00934816" w:rsidP="00684E30">
            <w:pPr>
              <w:rPr>
                <w:rFonts w:cstheme="minorHAnsi"/>
              </w:rPr>
            </w:pPr>
            <w:r w:rsidRPr="00D21180">
              <w:rPr>
                <w:rFonts w:cstheme="minorHAnsi"/>
              </w:rPr>
              <w:t>Metode</w:t>
            </w:r>
          </w:p>
        </w:tc>
        <w:tc>
          <w:tcPr>
            <w:tcW w:w="3021" w:type="dxa"/>
          </w:tcPr>
          <w:p w14:paraId="63717204" w14:textId="726C4A24" w:rsidR="00934816" w:rsidRPr="00D21180" w:rsidRDefault="00934816" w:rsidP="00684E3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11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STV1010 – Politisk analyse 1: Forskningsdesign og kvalitative metoder</w:t>
            </w:r>
            <w:r w:rsidRPr="00D211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241220" w:rsidRPr="00241220">
              <w:rPr>
                <w:rFonts w:asciiTheme="minorHAnsi" w:hAnsiTheme="minorHAnsi" w:cstheme="minorHAnsi"/>
                <w:sz w:val="20"/>
                <w:szCs w:val="20"/>
              </w:rPr>
              <w:t>Guri Rosén</w:t>
            </w:r>
          </w:p>
          <w:p w14:paraId="122FDCD8" w14:textId="77777777" w:rsidR="00934816" w:rsidRPr="00D21180" w:rsidRDefault="00934816" w:rsidP="00684E3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1180">
              <w:rPr>
                <w:rFonts w:asciiTheme="minorHAnsi" w:hAnsiTheme="minorHAnsi" w:cstheme="minorHAnsi"/>
                <w:sz w:val="20"/>
                <w:szCs w:val="20"/>
              </w:rPr>
              <w:t xml:space="preserve">Antall forelesninger: 11 </w:t>
            </w:r>
          </w:p>
          <w:p w14:paraId="7018306A" w14:textId="130F905B" w:rsidR="00934816" w:rsidRPr="00D21180" w:rsidRDefault="00934816" w:rsidP="00D21180">
            <w:pPr>
              <w:pStyle w:val="Default"/>
              <w:spacing w:after="240"/>
              <w:rPr>
                <w:rFonts w:asciiTheme="minorHAnsi" w:hAnsiTheme="minorHAnsi" w:cstheme="minorHAnsi"/>
              </w:rPr>
            </w:pPr>
            <w:r w:rsidRPr="00D21180">
              <w:rPr>
                <w:rFonts w:asciiTheme="minorHAnsi" w:hAnsiTheme="minorHAnsi" w:cstheme="minorHAnsi"/>
                <w:sz w:val="20"/>
                <w:szCs w:val="20"/>
              </w:rPr>
              <w:t>Antall seminarer: 13</w:t>
            </w:r>
          </w:p>
        </w:tc>
        <w:tc>
          <w:tcPr>
            <w:tcW w:w="3021" w:type="dxa"/>
          </w:tcPr>
          <w:p w14:paraId="6B0644D9" w14:textId="7691BE77" w:rsidR="00934816" w:rsidRPr="00D21180" w:rsidRDefault="00934816" w:rsidP="00684E3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2118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STV2022 – Store tekstdata</w:t>
            </w:r>
            <w:r w:rsidRPr="00D2118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br/>
            </w:r>
            <w:r w:rsidRPr="00D2118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Martin Søyland</w:t>
            </w:r>
          </w:p>
          <w:p w14:paraId="6A8C19DD" w14:textId="77777777" w:rsidR="00934816" w:rsidRPr="00D21180" w:rsidRDefault="00934816" w:rsidP="00684E3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1180">
              <w:rPr>
                <w:rFonts w:asciiTheme="minorHAnsi" w:hAnsiTheme="minorHAnsi" w:cstheme="minorHAnsi"/>
                <w:sz w:val="20"/>
                <w:szCs w:val="20"/>
              </w:rPr>
              <w:t>Antall forelesninger: 10</w:t>
            </w:r>
          </w:p>
          <w:p w14:paraId="1BC915D2" w14:textId="77777777" w:rsidR="00934816" w:rsidRPr="00D21180" w:rsidRDefault="00934816" w:rsidP="00684E30">
            <w:pPr>
              <w:pStyle w:val="Default"/>
              <w:spacing w:after="240"/>
              <w:rPr>
                <w:rFonts w:asciiTheme="minorHAnsi" w:hAnsiTheme="minorHAnsi" w:cstheme="minorHAnsi"/>
              </w:rPr>
            </w:pPr>
            <w:r w:rsidRPr="00D21180">
              <w:rPr>
                <w:rFonts w:asciiTheme="minorHAnsi" w:hAnsiTheme="minorHAnsi" w:cstheme="minorHAnsi"/>
                <w:sz w:val="20"/>
                <w:szCs w:val="20"/>
              </w:rPr>
              <w:t>Antall seminarer: 5</w:t>
            </w:r>
          </w:p>
        </w:tc>
      </w:tr>
      <w:tr w:rsidR="00934816" w:rsidRPr="00D21180" w14:paraId="2792ED94" w14:textId="77777777" w:rsidTr="00684E30">
        <w:tc>
          <w:tcPr>
            <w:tcW w:w="3020" w:type="dxa"/>
            <w:shd w:val="clear" w:color="auto" w:fill="C5E0B3" w:themeFill="accent6" w:themeFillTint="66"/>
          </w:tcPr>
          <w:p w14:paraId="78287650" w14:textId="77777777" w:rsidR="00934816" w:rsidRPr="00D21180" w:rsidRDefault="00934816" w:rsidP="00684E30">
            <w:pPr>
              <w:rPr>
                <w:rFonts w:cstheme="minorHAnsi"/>
              </w:rPr>
            </w:pPr>
            <w:r w:rsidRPr="00D21180">
              <w:rPr>
                <w:rFonts w:cstheme="minorHAnsi"/>
              </w:rPr>
              <w:t>PT</w:t>
            </w:r>
          </w:p>
        </w:tc>
        <w:tc>
          <w:tcPr>
            <w:tcW w:w="302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2"/>
            </w:tblGrid>
            <w:tr w:rsidR="00934816" w:rsidRPr="00D21180" w14:paraId="04C7261A" w14:textId="77777777" w:rsidTr="00684E30">
              <w:trPr>
                <w:trHeight w:val="587"/>
              </w:trPr>
              <w:tc>
                <w:tcPr>
                  <w:tcW w:w="34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4FD4BF" w14:textId="77777777" w:rsidR="00934816" w:rsidRPr="00D21180" w:rsidRDefault="00934816" w:rsidP="00D21180">
                  <w:pPr>
                    <w:pStyle w:val="Default"/>
                    <w:framePr w:hSpace="141" w:wrap="around" w:vAnchor="page" w:hAnchor="margin" w:y="92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118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STV1100 Politisk teori </w:t>
                  </w:r>
                  <w:r w:rsidRPr="00D2118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br/>
                  </w:r>
                  <w:r w:rsidRPr="00D211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Raino Malnes</w:t>
                  </w:r>
                </w:p>
                <w:p w14:paraId="68A17CA0" w14:textId="77777777" w:rsidR="00934816" w:rsidRPr="00D21180" w:rsidRDefault="00934816" w:rsidP="00D21180">
                  <w:pPr>
                    <w:pStyle w:val="Default"/>
                    <w:framePr w:hSpace="141" w:wrap="around" w:vAnchor="page" w:hAnchor="margin" w:y="92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11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Antall forelesninger: 12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82"/>
                  </w:tblGrid>
                  <w:tr w:rsidR="00934816" w:rsidRPr="00D21180" w14:paraId="54266249" w14:textId="77777777" w:rsidTr="00684E30">
                    <w:trPr>
                      <w:trHeight w:val="311"/>
                    </w:trPr>
                    <w:tc>
                      <w:tcPr>
                        <w:tcW w:w="238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636ECC8" w14:textId="77777777" w:rsidR="00934816" w:rsidRPr="00D21180" w:rsidRDefault="00934816" w:rsidP="00D21180">
                        <w:pPr>
                          <w:pStyle w:val="Default"/>
                          <w:framePr w:hSpace="141" w:wrap="around" w:vAnchor="page" w:hAnchor="margin" w:y="921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D2118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14:paraId="5F957C1C" w14:textId="77777777" w:rsidR="00934816" w:rsidRPr="00D21180" w:rsidRDefault="00934816" w:rsidP="00D21180">
                  <w:pPr>
                    <w:framePr w:hSpace="141" w:wrap="around" w:vAnchor="page" w:hAnchor="margin" w:y="921"/>
                    <w:rPr>
                      <w:rFonts w:eastAsia="Times New Roman" w:cstheme="minorHAnsi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670D6472" w14:textId="77777777" w:rsidR="00934816" w:rsidRPr="00D21180" w:rsidRDefault="00934816" w:rsidP="00684E30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07D361AD" w14:textId="2ADF5E8F" w:rsidR="00934816" w:rsidRPr="00D21180" w:rsidRDefault="00934816" w:rsidP="00684E3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2118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STV2100 – Contemporary Political Theory: Challenges and Opportunities </w:t>
            </w:r>
            <w:r w:rsidRPr="00D2118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br/>
            </w:r>
            <w:r w:rsidR="00D42A9F" w:rsidRPr="00D211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Hallvard Hodne Sandven</w:t>
            </w:r>
          </w:p>
          <w:p w14:paraId="5356F1C7" w14:textId="77777777" w:rsidR="00934816" w:rsidRPr="00D21180" w:rsidRDefault="00934816" w:rsidP="00684E3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1180">
              <w:rPr>
                <w:rFonts w:asciiTheme="minorHAnsi" w:hAnsiTheme="minorHAnsi" w:cstheme="minorHAnsi"/>
                <w:sz w:val="20"/>
                <w:szCs w:val="20"/>
              </w:rPr>
              <w:t xml:space="preserve">Antall forelesninger: 10 </w:t>
            </w:r>
          </w:p>
          <w:p w14:paraId="3F728631" w14:textId="7D55C951" w:rsidR="00934816" w:rsidRPr="00D21180" w:rsidRDefault="00934816" w:rsidP="00D21180">
            <w:pPr>
              <w:pStyle w:val="Default"/>
              <w:spacing w:after="240"/>
              <w:rPr>
                <w:rFonts w:asciiTheme="minorHAnsi" w:hAnsiTheme="minorHAnsi" w:cstheme="minorHAnsi"/>
              </w:rPr>
            </w:pPr>
            <w:r w:rsidRPr="00D21180">
              <w:rPr>
                <w:rFonts w:asciiTheme="minorHAnsi" w:hAnsiTheme="minorHAnsi" w:cstheme="minorHAnsi"/>
                <w:sz w:val="20"/>
                <w:szCs w:val="20"/>
              </w:rPr>
              <w:t xml:space="preserve">Antall seminarer: 5 </w:t>
            </w:r>
          </w:p>
        </w:tc>
      </w:tr>
      <w:tr w:rsidR="00934816" w:rsidRPr="00D21180" w14:paraId="54E3FAC4" w14:textId="77777777" w:rsidTr="00684E30">
        <w:tc>
          <w:tcPr>
            <w:tcW w:w="3020" w:type="dxa"/>
            <w:shd w:val="clear" w:color="auto" w:fill="C5E0B3" w:themeFill="accent6" w:themeFillTint="66"/>
          </w:tcPr>
          <w:p w14:paraId="4AB11032" w14:textId="77777777" w:rsidR="00934816" w:rsidRPr="00D21180" w:rsidRDefault="00934816" w:rsidP="00684E30">
            <w:pPr>
              <w:rPr>
                <w:rFonts w:cstheme="minorHAnsi"/>
              </w:rPr>
            </w:pPr>
            <w:r w:rsidRPr="00D21180">
              <w:rPr>
                <w:rFonts w:cstheme="minorHAnsi"/>
              </w:rPr>
              <w:t>IP</w:t>
            </w:r>
          </w:p>
        </w:tc>
        <w:tc>
          <w:tcPr>
            <w:tcW w:w="3021" w:type="dxa"/>
          </w:tcPr>
          <w:p w14:paraId="05C7284F" w14:textId="77777777" w:rsidR="00934816" w:rsidRPr="00D21180" w:rsidRDefault="00934816" w:rsidP="00684E30">
            <w:pPr>
              <w:rPr>
                <w:rFonts w:cstheme="minorHAnsi"/>
                <w:sz w:val="20"/>
                <w:szCs w:val="20"/>
              </w:rPr>
            </w:pPr>
            <w:r w:rsidRPr="00D21180">
              <w:rPr>
                <w:rFonts w:cstheme="minorHAnsi"/>
                <w:b/>
                <w:bCs/>
                <w:sz w:val="20"/>
                <w:szCs w:val="20"/>
              </w:rPr>
              <w:t xml:space="preserve">STV1200 – Internasjonal politikk </w:t>
            </w:r>
            <w:r w:rsidRPr="00D21180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D21180">
              <w:rPr>
                <w:rFonts w:cstheme="minorHAnsi"/>
                <w:sz w:val="20"/>
                <w:szCs w:val="20"/>
              </w:rPr>
              <w:t xml:space="preserve">Dag Harald Claes </w:t>
            </w:r>
          </w:p>
          <w:p w14:paraId="4461FF85" w14:textId="77777777" w:rsidR="00934816" w:rsidRPr="00D21180" w:rsidRDefault="00934816" w:rsidP="00684E3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1180">
              <w:rPr>
                <w:rFonts w:asciiTheme="minorHAnsi" w:hAnsiTheme="minorHAnsi" w:cstheme="minorHAnsi"/>
                <w:sz w:val="20"/>
                <w:szCs w:val="20"/>
              </w:rPr>
              <w:t>Antall forelesninger: 12</w:t>
            </w:r>
          </w:p>
        </w:tc>
        <w:tc>
          <w:tcPr>
            <w:tcW w:w="3021" w:type="dxa"/>
          </w:tcPr>
          <w:p w14:paraId="7E945A38" w14:textId="77777777" w:rsidR="00934816" w:rsidRPr="00D21180" w:rsidRDefault="00934816" w:rsidP="00684E30">
            <w:pPr>
              <w:rPr>
                <w:rFonts w:cstheme="minorHAnsi"/>
                <w:sz w:val="20"/>
                <w:szCs w:val="20"/>
              </w:rPr>
            </w:pPr>
            <w:r w:rsidRPr="00D21180">
              <w:rPr>
                <w:rFonts w:cstheme="minorHAnsi"/>
                <w:b/>
                <w:bCs/>
                <w:sz w:val="20"/>
                <w:szCs w:val="20"/>
              </w:rPr>
              <w:t xml:space="preserve">STV2220 – Internasjonal politisk økonomi </w:t>
            </w:r>
            <w:r w:rsidRPr="00D21180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D21180">
              <w:rPr>
                <w:rFonts w:cstheme="minorHAnsi"/>
                <w:sz w:val="20"/>
                <w:szCs w:val="20"/>
              </w:rPr>
              <w:t xml:space="preserve">Dag Harald Claes </w:t>
            </w:r>
          </w:p>
          <w:p w14:paraId="1C560C6F" w14:textId="77777777" w:rsidR="00934816" w:rsidRPr="00D21180" w:rsidRDefault="00934816" w:rsidP="00684E3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1180">
              <w:rPr>
                <w:rFonts w:asciiTheme="minorHAnsi" w:hAnsiTheme="minorHAnsi" w:cstheme="minorHAnsi"/>
                <w:sz w:val="20"/>
                <w:szCs w:val="20"/>
              </w:rPr>
              <w:t>Antall forelesninger: 10</w:t>
            </w:r>
          </w:p>
          <w:p w14:paraId="2C27BBFE" w14:textId="77777777" w:rsidR="00934816" w:rsidRPr="00D21180" w:rsidRDefault="00934816" w:rsidP="00684E30">
            <w:pPr>
              <w:rPr>
                <w:rFonts w:cstheme="minorHAnsi"/>
                <w:sz w:val="20"/>
                <w:szCs w:val="20"/>
              </w:rPr>
            </w:pPr>
            <w:r w:rsidRPr="00D21180">
              <w:rPr>
                <w:rFonts w:cstheme="minorHAnsi"/>
                <w:sz w:val="20"/>
                <w:szCs w:val="20"/>
              </w:rPr>
              <w:t>Antall seminarer: 5</w:t>
            </w:r>
          </w:p>
          <w:p w14:paraId="0B63C58F" w14:textId="77777777" w:rsidR="00934816" w:rsidRPr="00D21180" w:rsidRDefault="00934816" w:rsidP="00684E30">
            <w:pPr>
              <w:rPr>
                <w:rFonts w:cstheme="minorHAnsi"/>
                <w:sz w:val="20"/>
                <w:szCs w:val="20"/>
              </w:rPr>
            </w:pPr>
          </w:p>
          <w:p w14:paraId="0D9EC0F7" w14:textId="77777777" w:rsidR="00934816" w:rsidRPr="00D21180" w:rsidRDefault="00934816" w:rsidP="00684E30">
            <w:pPr>
              <w:rPr>
                <w:rFonts w:cstheme="minorHAnsi"/>
                <w:sz w:val="20"/>
                <w:szCs w:val="20"/>
              </w:rPr>
            </w:pPr>
            <w:r w:rsidRPr="00D21180">
              <w:rPr>
                <w:rFonts w:cstheme="minorHAnsi"/>
                <w:b/>
                <w:bCs/>
                <w:sz w:val="20"/>
                <w:szCs w:val="20"/>
              </w:rPr>
              <w:t xml:space="preserve">STV2230 – International Security Policy </w:t>
            </w:r>
            <w:r w:rsidRPr="00D21180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D21180">
              <w:rPr>
                <w:rFonts w:cstheme="minorHAnsi"/>
                <w:sz w:val="20"/>
                <w:szCs w:val="20"/>
              </w:rPr>
              <w:t xml:space="preserve">Janne Haaland Matlary </w:t>
            </w:r>
          </w:p>
          <w:p w14:paraId="1E5D782F" w14:textId="77777777" w:rsidR="00934816" w:rsidRPr="00D21180" w:rsidRDefault="00934816" w:rsidP="00684E3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1180">
              <w:rPr>
                <w:rFonts w:asciiTheme="minorHAnsi" w:hAnsiTheme="minorHAnsi" w:cstheme="minorHAnsi"/>
                <w:sz w:val="20"/>
                <w:szCs w:val="20"/>
              </w:rPr>
              <w:t>Antall forelesninger: 10</w:t>
            </w:r>
          </w:p>
          <w:p w14:paraId="4157A711" w14:textId="7C37B101" w:rsidR="00934816" w:rsidRPr="00D21180" w:rsidRDefault="00934816" w:rsidP="00684E30">
            <w:pPr>
              <w:rPr>
                <w:rFonts w:cstheme="minorHAnsi"/>
                <w:sz w:val="20"/>
                <w:szCs w:val="20"/>
              </w:rPr>
            </w:pPr>
            <w:r w:rsidRPr="00D21180">
              <w:rPr>
                <w:rFonts w:cstheme="minorHAnsi"/>
                <w:sz w:val="20"/>
                <w:szCs w:val="20"/>
              </w:rPr>
              <w:t>Antall seminarer: 5</w:t>
            </w:r>
          </w:p>
          <w:p w14:paraId="5AB10A46" w14:textId="77777777" w:rsidR="00934816" w:rsidRPr="00D21180" w:rsidRDefault="00934816" w:rsidP="00684E30">
            <w:pPr>
              <w:rPr>
                <w:rFonts w:cstheme="minorHAnsi"/>
              </w:rPr>
            </w:pPr>
          </w:p>
        </w:tc>
      </w:tr>
      <w:tr w:rsidR="00934816" w:rsidRPr="00D21180" w14:paraId="191340B9" w14:textId="77777777" w:rsidTr="00684E30">
        <w:tc>
          <w:tcPr>
            <w:tcW w:w="3020" w:type="dxa"/>
            <w:shd w:val="clear" w:color="auto" w:fill="C5E0B3" w:themeFill="accent6" w:themeFillTint="66"/>
          </w:tcPr>
          <w:p w14:paraId="49181B27" w14:textId="77777777" w:rsidR="00934816" w:rsidRPr="00D21180" w:rsidRDefault="00934816" w:rsidP="00684E30">
            <w:pPr>
              <w:rPr>
                <w:rFonts w:cstheme="minorHAnsi"/>
              </w:rPr>
            </w:pPr>
            <w:r w:rsidRPr="00D21180">
              <w:rPr>
                <w:rFonts w:cstheme="minorHAnsi"/>
              </w:rPr>
              <w:t>KP</w:t>
            </w:r>
          </w:p>
        </w:tc>
        <w:tc>
          <w:tcPr>
            <w:tcW w:w="3021" w:type="dxa"/>
          </w:tcPr>
          <w:p w14:paraId="3CD67ADD" w14:textId="77777777" w:rsidR="00934816" w:rsidRPr="00D21180" w:rsidRDefault="00934816" w:rsidP="00684E30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4D2FC925" w14:textId="4C15AC80" w:rsidR="00065704" w:rsidRPr="00D21180" w:rsidRDefault="00065704" w:rsidP="00684E3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21180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STV2330 Public opinion and political behavior. </w:t>
            </w:r>
            <w:proofErr w:type="spellStart"/>
            <w:r w:rsidRPr="00D21180">
              <w:rPr>
                <w:rFonts w:cstheme="minorHAnsi"/>
                <w:b/>
                <w:bCs/>
                <w:sz w:val="20"/>
                <w:szCs w:val="20"/>
              </w:rPr>
              <w:t>Ansvarlege</w:t>
            </w:r>
            <w:proofErr w:type="spellEnd"/>
            <w:r w:rsidRPr="00D21180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D21180">
              <w:rPr>
                <w:rFonts w:cstheme="minorHAnsi"/>
                <w:sz w:val="20"/>
                <w:szCs w:val="20"/>
              </w:rPr>
              <w:t>Staffan Kumlin og Peter Egge Langsæther</w:t>
            </w:r>
          </w:p>
          <w:p w14:paraId="7DFDE615" w14:textId="77777777" w:rsidR="00065704" w:rsidRPr="00D21180" w:rsidRDefault="00065704" w:rsidP="0006570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D211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Antall</w:t>
            </w:r>
            <w:proofErr w:type="spellEnd"/>
            <w:r w:rsidRPr="00D211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11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forelesninger</w:t>
            </w:r>
            <w:proofErr w:type="spellEnd"/>
            <w:r w:rsidRPr="00D211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10</w:t>
            </w:r>
          </w:p>
          <w:p w14:paraId="1070B2C9" w14:textId="77777777" w:rsidR="00065704" w:rsidRPr="00D21180" w:rsidRDefault="00065704" w:rsidP="0006570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21180">
              <w:rPr>
                <w:rFonts w:cstheme="minorHAnsi"/>
                <w:sz w:val="20"/>
                <w:szCs w:val="20"/>
                <w:lang w:val="en-US"/>
              </w:rPr>
              <w:t>Antall</w:t>
            </w:r>
            <w:proofErr w:type="spellEnd"/>
            <w:r w:rsidRPr="00D2118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1180">
              <w:rPr>
                <w:rFonts w:cstheme="minorHAnsi"/>
                <w:sz w:val="20"/>
                <w:szCs w:val="20"/>
                <w:lang w:val="en-US"/>
              </w:rPr>
              <w:t>seminarer</w:t>
            </w:r>
            <w:proofErr w:type="spellEnd"/>
            <w:r w:rsidRPr="00D21180">
              <w:rPr>
                <w:rFonts w:cstheme="minorHAnsi"/>
                <w:sz w:val="20"/>
                <w:szCs w:val="20"/>
                <w:lang w:val="en-US"/>
              </w:rPr>
              <w:t>: 5</w:t>
            </w:r>
          </w:p>
          <w:p w14:paraId="4B167339" w14:textId="77777777" w:rsidR="00934816" w:rsidRPr="00D21180" w:rsidRDefault="00934816" w:rsidP="00684E30">
            <w:pPr>
              <w:rPr>
                <w:rFonts w:cstheme="minorHAnsi"/>
                <w:lang w:val="en-US"/>
              </w:rPr>
            </w:pPr>
          </w:p>
          <w:p w14:paraId="374F2D58" w14:textId="77777777" w:rsidR="00934816" w:rsidRPr="00D21180" w:rsidRDefault="00934816" w:rsidP="00684E30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21180">
              <w:rPr>
                <w:rFonts w:cstheme="minorHAnsi"/>
                <w:b/>
                <w:bCs/>
                <w:sz w:val="20"/>
                <w:szCs w:val="20"/>
                <w:lang w:val="en-US"/>
              </w:rPr>
              <w:t>STV2380 – Between Authoritarianism and Democracy in the Post-Communist Region</w:t>
            </w:r>
          </w:p>
          <w:p w14:paraId="738B686D" w14:textId="77777777" w:rsidR="00934816" w:rsidRPr="00D21180" w:rsidRDefault="00934816" w:rsidP="00684E3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118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Elisabeth Bakke</w:t>
            </w:r>
            <w:r w:rsidRPr="00D2118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br/>
            </w:r>
            <w:r w:rsidRPr="00D21180">
              <w:rPr>
                <w:rFonts w:asciiTheme="minorHAnsi" w:hAnsiTheme="minorHAnsi" w:cstheme="minorHAnsi"/>
                <w:sz w:val="20"/>
                <w:szCs w:val="20"/>
              </w:rPr>
              <w:t>Antall forelesninger: 10</w:t>
            </w:r>
          </w:p>
          <w:p w14:paraId="4632072C" w14:textId="77777777" w:rsidR="00934816" w:rsidRPr="00D21180" w:rsidRDefault="00934816" w:rsidP="00684E30">
            <w:pPr>
              <w:rPr>
                <w:rFonts w:cstheme="minorHAnsi"/>
                <w:sz w:val="20"/>
                <w:szCs w:val="20"/>
              </w:rPr>
            </w:pPr>
            <w:r w:rsidRPr="00D21180">
              <w:rPr>
                <w:rFonts w:cstheme="minorHAnsi"/>
                <w:sz w:val="20"/>
                <w:szCs w:val="20"/>
              </w:rPr>
              <w:t>Antall seminarer: 5</w:t>
            </w:r>
          </w:p>
          <w:p w14:paraId="0849FA48" w14:textId="77777777" w:rsidR="00934816" w:rsidRPr="00D21180" w:rsidRDefault="00934816" w:rsidP="00684E30">
            <w:pPr>
              <w:rPr>
                <w:rFonts w:cstheme="minorHAnsi"/>
              </w:rPr>
            </w:pPr>
          </w:p>
        </w:tc>
      </w:tr>
      <w:tr w:rsidR="00934816" w:rsidRPr="00D21180" w14:paraId="6D2805B5" w14:textId="77777777" w:rsidTr="00684E30">
        <w:tc>
          <w:tcPr>
            <w:tcW w:w="3020" w:type="dxa"/>
            <w:shd w:val="clear" w:color="auto" w:fill="C5E0B3" w:themeFill="accent6" w:themeFillTint="66"/>
          </w:tcPr>
          <w:p w14:paraId="12A6C543" w14:textId="77777777" w:rsidR="00934816" w:rsidRPr="00D21180" w:rsidRDefault="00934816" w:rsidP="00684E30">
            <w:pPr>
              <w:rPr>
                <w:rFonts w:cstheme="minorHAnsi"/>
                <w:highlight w:val="yellow"/>
              </w:rPr>
            </w:pPr>
            <w:r w:rsidRPr="00D21180">
              <w:rPr>
                <w:rFonts w:cstheme="minorHAnsi"/>
              </w:rPr>
              <w:t>OPA</w:t>
            </w:r>
          </w:p>
        </w:tc>
        <w:tc>
          <w:tcPr>
            <w:tcW w:w="3021" w:type="dxa"/>
          </w:tcPr>
          <w:p w14:paraId="22EA5CD4" w14:textId="77777777" w:rsidR="00934816" w:rsidRPr="00D21180" w:rsidRDefault="00934816" w:rsidP="00684E3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21180">
              <w:rPr>
                <w:rFonts w:cstheme="minorHAnsi"/>
                <w:b/>
                <w:bCs/>
                <w:sz w:val="20"/>
                <w:szCs w:val="20"/>
              </w:rPr>
              <w:t>STV1400 – Offentlig politikk og administrasjon</w:t>
            </w:r>
          </w:p>
          <w:p w14:paraId="13F8016B" w14:textId="77777777" w:rsidR="00934816" w:rsidRPr="00D21180" w:rsidRDefault="00934816" w:rsidP="00684E3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118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Signy Irene Vabo</w:t>
            </w:r>
            <w:r w:rsidRPr="00D2118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br/>
            </w:r>
            <w:r w:rsidRPr="00D21180">
              <w:rPr>
                <w:rFonts w:asciiTheme="minorHAnsi" w:hAnsiTheme="minorHAnsi" w:cstheme="minorHAnsi"/>
                <w:sz w:val="20"/>
                <w:szCs w:val="20"/>
              </w:rPr>
              <w:t>Antall forelesninger: 12</w:t>
            </w:r>
          </w:p>
          <w:p w14:paraId="2C5B1587" w14:textId="77777777" w:rsidR="00934816" w:rsidRPr="00D21180" w:rsidRDefault="00934816" w:rsidP="00684E30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3D55A39A" w14:textId="77777777" w:rsidR="00934816" w:rsidRPr="00D21180" w:rsidRDefault="00934816" w:rsidP="00684E3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21180">
              <w:rPr>
                <w:rFonts w:cstheme="minorHAnsi"/>
                <w:b/>
                <w:bCs/>
                <w:sz w:val="20"/>
                <w:szCs w:val="20"/>
              </w:rPr>
              <w:t>STV2400 – Fra samfunnsproblem til iverksatt politikk</w:t>
            </w:r>
          </w:p>
          <w:p w14:paraId="19721055" w14:textId="77777777" w:rsidR="00934816" w:rsidRPr="00D21180" w:rsidRDefault="00934816" w:rsidP="00684E3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118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Jostein Askim og Jan Erling Klausen</w:t>
            </w:r>
            <w:r w:rsidRPr="00D2118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br/>
            </w:r>
            <w:r w:rsidRPr="00D21180">
              <w:rPr>
                <w:rFonts w:asciiTheme="minorHAnsi" w:hAnsiTheme="minorHAnsi" w:cstheme="minorHAnsi"/>
                <w:sz w:val="20"/>
                <w:szCs w:val="20"/>
              </w:rPr>
              <w:t>Antall forelesninger: 10</w:t>
            </w:r>
          </w:p>
          <w:p w14:paraId="3B6E742C" w14:textId="1E5C3AAF" w:rsidR="00934816" w:rsidRPr="00D21180" w:rsidRDefault="00934816" w:rsidP="00684E30">
            <w:pPr>
              <w:rPr>
                <w:rFonts w:cstheme="minorHAnsi"/>
                <w:sz w:val="20"/>
                <w:szCs w:val="20"/>
              </w:rPr>
            </w:pPr>
            <w:r w:rsidRPr="00D21180">
              <w:rPr>
                <w:rFonts w:cstheme="minorHAnsi"/>
                <w:sz w:val="20"/>
                <w:szCs w:val="20"/>
              </w:rPr>
              <w:t>Antall seminarer: 5</w:t>
            </w:r>
          </w:p>
          <w:p w14:paraId="534406D7" w14:textId="73C759F1" w:rsidR="003064C2" w:rsidRPr="00D21180" w:rsidRDefault="003064C2" w:rsidP="00684E30">
            <w:pPr>
              <w:rPr>
                <w:rFonts w:cstheme="minorHAnsi"/>
                <w:sz w:val="20"/>
                <w:szCs w:val="20"/>
              </w:rPr>
            </w:pPr>
          </w:p>
          <w:p w14:paraId="60557B7E" w14:textId="685F0047" w:rsidR="003064C2" w:rsidRPr="00D21180" w:rsidRDefault="003064C2" w:rsidP="0047628A">
            <w:pPr>
              <w:rPr>
                <w:rFonts w:cstheme="minorHAnsi"/>
                <w:sz w:val="20"/>
                <w:szCs w:val="20"/>
              </w:rPr>
            </w:pPr>
            <w:r w:rsidRPr="00D21180">
              <w:rPr>
                <w:rFonts w:cstheme="minorHAnsi"/>
                <w:b/>
                <w:bCs/>
                <w:sz w:val="20"/>
                <w:szCs w:val="20"/>
              </w:rPr>
              <w:t xml:space="preserve">STV2440: </w:t>
            </w:r>
            <w:proofErr w:type="spellStart"/>
            <w:r w:rsidRPr="00D21180">
              <w:rPr>
                <w:rFonts w:cstheme="minorHAnsi"/>
                <w:b/>
                <w:bCs/>
                <w:sz w:val="20"/>
                <w:szCs w:val="20"/>
              </w:rPr>
              <w:t>Multi</w:t>
            </w:r>
            <w:proofErr w:type="spellEnd"/>
            <w:r w:rsidRPr="00D2118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1180">
              <w:rPr>
                <w:rFonts w:cstheme="minorHAnsi"/>
                <w:b/>
                <w:bCs/>
                <w:sz w:val="20"/>
                <w:szCs w:val="20"/>
              </w:rPr>
              <w:t>level</w:t>
            </w:r>
            <w:proofErr w:type="spellEnd"/>
            <w:r w:rsidRPr="00D2118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1180">
              <w:rPr>
                <w:rFonts w:cstheme="minorHAnsi"/>
                <w:b/>
                <w:bCs/>
                <w:sz w:val="20"/>
                <w:szCs w:val="20"/>
              </w:rPr>
              <w:t>governance</w:t>
            </w:r>
            <w:proofErr w:type="spellEnd"/>
            <w:r w:rsidRPr="00D21180">
              <w:rPr>
                <w:rFonts w:cstheme="minorHAnsi"/>
                <w:sz w:val="20"/>
                <w:szCs w:val="20"/>
              </w:rPr>
              <w:t xml:space="preserve"> Yves </w:t>
            </w:r>
            <w:proofErr w:type="spellStart"/>
            <w:r w:rsidRPr="00D21180">
              <w:rPr>
                <w:rFonts w:cstheme="minorHAnsi"/>
                <w:sz w:val="20"/>
                <w:szCs w:val="20"/>
              </w:rPr>
              <w:t>Stein</w:t>
            </w:r>
            <w:r w:rsidR="0047628A">
              <w:rPr>
                <w:rFonts w:cstheme="minorHAnsi"/>
                <w:sz w:val="20"/>
                <w:szCs w:val="20"/>
              </w:rPr>
              <w:t>e</w:t>
            </w:r>
            <w:r w:rsidRPr="00D21180">
              <w:rPr>
                <w:rFonts w:cstheme="minorHAnsi"/>
                <w:sz w:val="20"/>
                <w:szCs w:val="20"/>
              </w:rPr>
              <w:t>back</w:t>
            </w:r>
            <w:proofErr w:type="spellEnd"/>
            <w:r w:rsidRPr="00D21180">
              <w:rPr>
                <w:rFonts w:cstheme="minorHAnsi"/>
                <w:sz w:val="20"/>
                <w:szCs w:val="20"/>
              </w:rPr>
              <w:t xml:space="preserve"> og </w:t>
            </w:r>
            <w:r w:rsidR="0047628A" w:rsidRPr="00D21180">
              <w:rPr>
                <w:rFonts w:cstheme="minorHAnsi"/>
                <w:sz w:val="20"/>
                <w:szCs w:val="20"/>
              </w:rPr>
              <w:t>Guri</w:t>
            </w:r>
            <w:r w:rsidR="0047628A" w:rsidRPr="00D21180">
              <w:rPr>
                <w:rFonts w:cstheme="minorHAnsi"/>
              </w:rPr>
              <w:t xml:space="preserve"> </w:t>
            </w:r>
            <w:r w:rsidR="0047628A" w:rsidRPr="00D21180">
              <w:rPr>
                <w:rFonts w:cstheme="minorHAnsi"/>
                <w:sz w:val="20"/>
                <w:szCs w:val="20"/>
              </w:rPr>
              <w:t>Rosén</w:t>
            </w:r>
          </w:p>
          <w:p w14:paraId="7C755984" w14:textId="77777777" w:rsidR="003064C2" w:rsidRPr="00D21180" w:rsidRDefault="003064C2" w:rsidP="003064C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1180">
              <w:rPr>
                <w:rFonts w:asciiTheme="minorHAnsi" w:hAnsiTheme="minorHAnsi" w:cstheme="minorHAnsi"/>
                <w:sz w:val="20"/>
                <w:szCs w:val="20"/>
              </w:rPr>
              <w:t>Antall forelesninger: 10</w:t>
            </w:r>
          </w:p>
          <w:p w14:paraId="3CF8125E" w14:textId="77777777" w:rsidR="003064C2" w:rsidRPr="00D21180" w:rsidRDefault="003064C2" w:rsidP="003064C2">
            <w:pPr>
              <w:rPr>
                <w:rFonts w:cstheme="minorHAnsi"/>
                <w:sz w:val="20"/>
                <w:szCs w:val="20"/>
              </w:rPr>
            </w:pPr>
            <w:r w:rsidRPr="00D21180">
              <w:rPr>
                <w:rFonts w:cstheme="minorHAnsi"/>
                <w:sz w:val="20"/>
                <w:szCs w:val="20"/>
              </w:rPr>
              <w:t>Antall seminarer: 5</w:t>
            </w:r>
          </w:p>
          <w:p w14:paraId="139C45A2" w14:textId="77777777" w:rsidR="00934816" w:rsidRPr="0047628A" w:rsidRDefault="00934816" w:rsidP="00684E30">
            <w:pPr>
              <w:rPr>
                <w:rFonts w:cstheme="minorHAnsi"/>
              </w:rPr>
            </w:pPr>
          </w:p>
        </w:tc>
      </w:tr>
      <w:tr w:rsidR="00934816" w:rsidRPr="00D21180" w14:paraId="0FF33BEE" w14:textId="77777777" w:rsidTr="00684E30">
        <w:tc>
          <w:tcPr>
            <w:tcW w:w="3020" w:type="dxa"/>
            <w:shd w:val="clear" w:color="auto" w:fill="C5E0B3" w:themeFill="accent6" w:themeFillTint="66"/>
          </w:tcPr>
          <w:p w14:paraId="336FD0E3" w14:textId="77777777" w:rsidR="00934816" w:rsidRPr="00D21180" w:rsidRDefault="00934816" w:rsidP="00684E30">
            <w:pPr>
              <w:rPr>
                <w:rFonts w:cstheme="minorHAnsi"/>
              </w:rPr>
            </w:pPr>
            <w:r w:rsidRPr="00D21180">
              <w:rPr>
                <w:rFonts w:cstheme="minorHAnsi"/>
              </w:rPr>
              <w:lastRenderedPageBreak/>
              <w:t>Tverrfaglige emner</w:t>
            </w:r>
          </w:p>
        </w:tc>
        <w:tc>
          <w:tcPr>
            <w:tcW w:w="3021" w:type="dxa"/>
          </w:tcPr>
          <w:p w14:paraId="63AD701A" w14:textId="77777777" w:rsidR="00934816" w:rsidRPr="00D21180" w:rsidRDefault="00934816" w:rsidP="00684E3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21180">
              <w:rPr>
                <w:rFonts w:cstheme="minorHAnsi"/>
                <w:b/>
                <w:bCs/>
                <w:sz w:val="20"/>
                <w:szCs w:val="20"/>
              </w:rPr>
              <w:t>STV1550 - Arbeidslivsrelevant prosjektarbeid</w:t>
            </w:r>
          </w:p>
          <w:p w14:paraId="1D8F74D2" w14:textId="77777777" w:rsidR="00D82145" w:rsidRPr="00D82145" w:rsidRDefault="00D82145" w:rsidP="00D82145">
            <w:pPr>
              <w:rPr>
                <w:rFonts w:cstheme="minorHAnsi"/>
                <w:sz w:val="20"/>
                <w:szCs w:val="20"/>
              </w:rPr>
            </w:pPr>
            <w:r w:rsidRPr="00D82145">
              <w:rPr>
                <w:rFonts w:cstheme="minorHAnsi"/>
                <w:sz w:val="20"/>
                <w:szCs w:val="20"/>
              </w:rPr>
              <w:t>Øivind Bratberg</w:t>
            </w:r>
          </w:p>
          <w:p w14:paraId="282ED7FE" w14:textId="028A3C47" w:rsidR="00934816" w:rsidRPr="00D21180" w:rsidRDefault="00934816" w:rsidP="00684E30">
            <w:pPr>
              <w:rPr>
                <w:rFonts w:cstheme="minorHAnsi"/>
                <w:sz w:val="20"/>
                <w:szCs w:val="20"/>
              </w:rPr>
            </w:pPr>
            <w:r w:rsidRPr="00D21180">
              <w:rPr>
                <w:rFonts w:cstheme="minorHAnsi"/>
                <w:sz w:val="20"/>
                <w:szCs w:val="20"/>
              </w:rPr>
              <w:t>Antall forelesninger: 4</w:t>
            </w:r>
          </w:p>
          <w:p w14:paraId="2820EF3C" w14:textId="77777777" w:rsidR="00934816" w:rsidRPr="00D21180" w:rsidRDefault="00934816" w:rsidP="00684E30">
            <w:pPr>
              <w:rPr>
                <w:rFonts w:cstheme="minorHAnsi"/>
              </w:rPr>
            </w:pPr>
          </w:p>
          <w:p w14:paraId="1286A0F9" w14:textId="77777777" w:rsidR="00934816" w:rsidRPr="00D21180" w:rsidRDefault="00934816" w:rsidP="00684E3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21180">
              <w:rPr>
                <w:rFonts w:cstheme="minorHAnsi"/>
                <w:b/>
                <w:bCs/>
                <w:sz w:val="20"/>
                <w:szCs w:val="20"/>
              </w:rPr>
              <w:t>STV1501 – EU som politisk system</w:t>
            </w:r>
          </w:p>
          <w:p w14:paraId="51DA3192" w14:textId="769E4B1C" w:rsidR="00934816" w:rsidRPr="00D21180" w:rsidRDefault="00065704" w:rsidP="00684E30">
            <w:pPr>
              <w:rPr>
                <w:rFonts w:cstheme="minorHAnsi"/>
                <w:sz w:val="20"/>
                <w:szCs w:val="20"/>
              </w:rPr>
            </w:pPr>
            <w:r w:rsidRPr="00D21180">
              <w:rPr>
                <w:rFonts w:cstheme="minorHAnsi"/>
                <w:sz w:val="20"/>
                <w:szCs w:val="20"/>
              </w:rPr>
              <w:t>Guri</w:t>
            </w:r>
            <w:r w:rsidRPr="00D21180">
              <w:rPr>
                <w:rFonts w:cstheme="minorHAnsi"/>
              </w:rPr>
              <w:t xml:space="preserve"> </w:t>
            </w:r>
            <w:r w:rsidRPr="00D21180">
              <w:rPr>
                <w:rFonts w:cstheme="minorHAnsi"/>
                <w:sz w:val="20"/>
                <w:szCs w:val="20"/>
              </w:rPr>
              <w:t>Rosén</w:t>
            </w:r>
          </w:p>
          <w:p w14:paraId="3AAC81F6" w14:textId="24BC175B" w:rsidR="00934816" w:rsidRPr="00D21180" w:rsidRDefault="00934816" w:rsidP="00684E3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21180">
              <w:rPr>
                <w:rFonts w:cstheme="minorHAnsi"/>
                <w:sz w:val="20"/>
                <w:szCs w:val="20"/>
                <w:lang w:val="en-US"/>
              </w:rPr>
              <w:t>Antall</w:t>
            </w:r>
            <w:proofErr w:type="spellEnd"/>
            <w:r w:rsidRPr="00D2118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1180">
              <w:rPr>
                <w:rFonts w:cstheme="minorHAnsi"/>
                <w:sz w:val="20"/>
                <w:szCs w:val="20"/>
                <w:lang w:val="en-US"/>
              </w:rPr>
              <w:t>forelesning</w:t>
            </w:r>
            <w:r w:rsidR="00D21180" w:rsidRPr="00D21180">
              <w:rPr>
                <w:rFonts w:cstheme="minorHAnsi"/>
                <w:sz w:val="20"/>
                <w:szCs w:val="20"/>
                <w:lang w:val="en-US"/>
              </w:rPr>
              <w:t>er</w:t>
            </w:r>
            <w:proofErr w:type="spellEnd"/>
            <w:r w:rsidRPr="00D21180">
              <w:rPr>
                <w:rFonts w:cstheme="minorHAnsi"/>
                <w:sz w:val="20"/>
                <w:szCs w:val="20"/>
                <w:lang w:val="en-US"/>
              </w:rPr>
              <w:t>: 10</w:t>
            </w:r>
          </w:p>
          <w:p w14:paraId="07027EA1" w14:textId="77777777" w:rsidR="00934816" w:rsidRPr="00D21180" w:rsidRDefault="00934816" w:rsidP="00684E30">
            <w:pPr>
              <w:rPr>
                <w:rFonts w:cstheme="minorHAnsi"/>
                <w:lang w:val="en-US"/>
              </w:rPr>
            </w:pPr>
          </w:p>
          <w:p w14:paraId="05C0AC2D" w14:textId="0C3717BC" w:rsidR="00934816" w:rsidRPr="00D82145" w:rsidRDefault="00934816" w:rsidP="00684E30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82145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STV1560 – </w:t>
            </w:r>
            <w:r w:rsidR="00D21180" w:rsidRPr="00D82145">
              <w:rPr>
                <w:rFonts w:cstheme="minorHAnsi"/>
                <w:b/>
                <w:bCs/>
                <w:sz w:val="20"/>
                <w:szCs w:val="20"/>
                <w:lang w:val="en-US"/>
              </w:rPr>
              <w:t>British Politics and institutions</w:t>
            </w:r>
          </w:p>
          <w:p w14:paraId="4B99EAFA" w14:textId="77777777" w:rsidR="00934816" w:rsidRPr="00D82145" w:rsidRDefault="00934816" w:rsidP="00684E30">
            <w:pPr>
              <w:rPr>
                <w:rFonts w:cstheme="minorHAnsi"/>
                <w:sz w:val="20"/>
                <w:szCs w:val="20"/>
              </w:rPr>
            </w:pPr>
            <w:r w:rsidRPr="00D82145">
              <w:rPr>
                <w:rFonts w:cstheme="minorHAnsi"/>
                <w:sz w:val="20"/>
                <w:szCs w:val="20"/>
              </w:rPr>
              <w:t>Øivind Bratberg</w:t>
            </w:r>
          </w:p>
          <w:p w14:paraId="6AD84E3C" w14:textId="77777777" w:rsidR="00934816" w:rsidRPr="00D82145" w:rsidRDefault="00934816" w:rsidP="00684E30">
            <w:pPr>
              <w:rPr>
                <w:rFonts w:cstheme="minorHAnsi"/>
                <w:sz w:val="20"/>
                <w:szCs w:val="20"/>
              </w:rPr>
            </w:pPr>
            <w:r w:rsidRPr="00D82145">
              <w:rPr>
                <w:rFonts w:cstheme="minorHAnsi"/>
                <w:sz w:val="20"/>
                <w:szCs w:val="20"/>
              </w:rPr>
              <w:t>Antall forelesninger: 10</w:t>
            </w:r>
          </w:p>
          <w:p w14:paraId="073E56B3" w14:textId="77777777" w:rsidR="00934816" w:rsidRPr="00D21180" w:rsidRDefault="00934816" w:rsidP="00684E30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7D90D116" w14:textId="77777777" w:rsidR="00934816" w:rsidRPr="00D21180" w:rsidRDefault="00934816" w:rsidP="00684E30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21180">
              <w:rPr>
                <w:rFonts w:cstheme="minorHAnsi"/>
                <w:b/>
                <w:bCs/>
                <w:sz w:val="20"/>
                <w:szCs w:val="20"/>
                <w:lang w:val="en-US"/>
              </w:rPr>
              <w:t>STV2547 – Political Science Approaches to Climate Action</w:t>
            </w:r>
          </w:p>
          <w:p w14:paraId="37B244CF" w14:textId="77777777" w:rsidR="00934816" w:rsidRPr="00D21180" w:rsidRDefault="00934816" w:rsidP="00684E3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118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Elin Boasson</w:t>
            </w:r>
            <w:r w:rsidRPr="00D2118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br/>
            </w:r>
            <w:r w:rsidRPr="00D21180">
              <w:rPr>
                <w:rFonts w:asciiTheme="minorHAnsi" w:hAnsiTheme="minorHAnsi" w:cstheme="minorHAnsi"/>
                <w:sz w:val="20"/>
                <w:szCs w:val="20"/>
              </w:rPr>
              <w:t>Antall forelesninger: 10</w:t>
            </w:r>
            <w:r w:rsidRPr="00D21180">
              <w:rPr>
                <w:rFonts w:asciiTheme="minorHAnsi" w:hAnsiTheme="minorHAnsi" w:cstheme="minorHAnsi"/>
                <w:sz w:val="20"/>
                <w:szCs w:val="20"/>
              </w:rPr>
              <w:br/>
              <w:t>Antall seminarer: 5</w:t>
            </w:r>
          </w:p>
          <w:p w14:paraId="4D0690F1" w14:textId="77777777" w:rsidR="00934816" w:rsidRPr="00D21180" w:rsidRDefault="00934816" w:rsidP="00684E30">
            <w:pPr>
              <w:rPr>
                <w:rFonts w:cstheme="minorHAnsi"/>
              </w:rPr>
            </w:pPr>
          </w:p>
        </w:tc>
      </w:tr>
    </w:tbl>
    <w:p w14:paraId="014ECCCA" w14:textId="77777777" w:rsidR="00934816" w:rsidRPr="00D21180" w:rsidRDefault="00934816" w:rsidP="00934816">
      <w:pPr>
        <w:rPr>
          <w:rFonts w:cstheme="minorHAnsi"/>
        </w:rPr>
      </w:pPr>
    </w:p>
    <w:p w14:paraId="6FB8908A" w14:textId="7B0A1145" w:rsidR="00445E66" w:rsidRPr="00D21180" w:rsidRDefault="00445E66">
      <w:pPr>
        <w:rPr>
          <w:rFonts w:cstheme="minorHAnsi"/>
        </w:rPr>
      </w:pPr>
    </w:p>
    <w:p w14:paraId="13E7A394" w14:textId="4D2671C5" w:rsidR="00F50F48" w:rsidRPr="00D21180" w:rsidRDefault="00F50F48">
      <w:pPr>
        <w:rPr>
          <w:rFonts w:cstheme="minorHAnsi"/>
        </w:rPr>
      </w:pPr>
      <w:r w:rsidRPr="00D21180">
        <w:rPr>
          <w:rFonts w:cstheme="minorHAnsi"/>
        </w:rPr>
        <w:t xml:space="preserve"> </w:t>
      </w:r>
    </w:p>
    <w:sectPr w:rsidR="00F50F48" w:rsidRPr="00D21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66"/>
    <w:rsid w:val="00065704"/>
    <w:rsid w:val="00241220"/>
    <w:rsid w:val="003064C2"/>
    <w:rsid w:val="00445E66"/>
    <w:rsid w:val="0047628A"/>
    <w:rsid w:val="00604127"/>
    <w:rsid w:val="00627B9A"/>
    <w:rsid w:val="00861B37"/>
    <w:rsid w:val="00881F98"/>
    <w:rsid w:val="008C3858"/>
    <w:rsid w:val="00934816"/>
    <w:rsid w:val="00D21180"/>
    <w:rsid w:val="00D42A9F"/>
    <w:rsid w:val="00D82145"/>
    <w:rsid w:val="00F5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7257"/>
  <w15:chartTrackingRefBased/>
  <w15:docId w15:val="{C5A9BCC1-FD8D-4896-BB7E-05769BB4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93481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1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Margrethe Kjølhamar</dc:creator>
  <cp:keywords/>
  <dc:description/>
  <cp:lastModifiedBy>Siri Margrethe Kjølhamar</cp:lastModifiedBy>
  <cp:revision>5</cp:revision>
  <cp:lastPrinted>2024-02-01T08:18:00Z</cp:lastPrinted>
  <dcterms:created xsi:type="dcterms:W3CDTF">2024-02-01T08:17:00Z</dcterms:created>
  <dcterms:modified xsi:type="dcterms:W3CDTF">2024-02-01T14:30:00Z</dcterms:modified>
</cp:coreProperties>
</file>